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3055" w14:textId="225A18A8" w:rsidR="00C11971" w:rsidRPr="009301C5" w:rsidRDefault="006E15F8" w:rsidP="009301C5">
      <w:pPr>
        <w:ind w:left="2520" w:firstLineChars="300" w:firstLine="960"/>
        <w:rPr>
          <w:sz w:val="32"/>
          <w:szCs w:val="32"/>
        </w:rPr>
      </w:pPr>
      <w:r w:rsidRPr="009301C5">
        <w:rPr>
          <w:sz w:val="32"/>
          <w:szCs w:val="32"/>
        </w:rPr>
        <w:t>新規関与先処理簿</w:t>
      </w:r>
    </w:p>
    <w:p w14:paraId="34D52464" w14:textId="77777777" w:rsidR="006E15F8" w:rsidRDefault="006E15F8" w:rsidP="00A10473">
      <w:pPr>
        <w:spacing w:line="360" w:lineRule="auto"/>
        <w:ind w:firstLineChars="50" w:firstLine="141"/>
        <w:rPr>
          <w:b/>
          <w:sz w:val="28"/>
          <w:szCs w:val="28"/>
        </w:rPr>
      </w:pPr>
    </w:p>
    <w:p w14:paraId="6FE1DF4D" w14:textId="77777777" w:rsidR="006E15F8" w:rsidRDefault="006E15F8" w:rsidP="00A10473">
      <w:pPr>
        <w:spacing w:line="360" w:lineRule="auto"/>
        <w:ind w:left="5880" w:firstLine="840"/>
        <w:rPr>
          <w:szCs w:val="21"/>
        </w:rPr>
      </w:pPr>
      <w:r w:rsidRPr="006E15F8">
        <w:rPr>
          <w:rFonts w:hint="eastAsia"/>
          <w:szCs w:val="21"/>
        </w:rPr>
        <w:t>整理番号</w:t>
      </w:r>
      <w:r>
        <w:rPr>
          <w:rFonts w:hint="eastAsia"/>
          <w:szCs w:val="21"/>
        </w:rPr>
        <w:t xml:space="preserve">　□□□□□□□□□</w:t>
      </w:r>
    </w:p>
    <w:p w14:paraId="4740780C" w14:textId="6C29B176" w:rsidR="009301C5" w:rsidRDefault="009301C5" w:rsidP="009301C5">
      <w:pPr>
        <w:ind w:left="5880" w:firstLine="840"/>
        <w:rPr>
          <w:szCs w:val="21"/>
        </w:rPr>
      </w:pPr>
    </w:p>
    <w:p w14:paraId="0F4A2D91" w14:textId="77777777" w:rsidR="00BD6161" w:rsidRDefault="006E15F8" w:rsidP="00A10473">
      <w:pPr>
        <w:spacing w:line="360" w:lineRule="auto"/>
        <w:rPr>
          <w:szCs w:val="21"/>
        </w:rPr>
      </w:pPr>
      <w:r w:rsidRPr="00BD6161">
        <w:rPr>
          <w:rFonts w:hint="eastAsia"/>
          <w:szCs w:val="21"/>
          <w:u w:val="single"/>
        </w:rPr>
        <w:t xml:space="preserve">顧問先名称　　</w:t>
      </w:r>
      <w:r w:rsidR="00BD6161">
        <w:rPr>
          <w:rFonts w:hint="eastAsia"/>
          <w:szCs w:val="21"/>
          <w:u w:val="single"/>
        </w:rPr>
        <w:t xml:space="preserve">    </w:t>
      </w:r>
      <w:r w:rsidR="00BD6161">
        <w:rPr>
          <w:rFonts w:hint="eastAsia"/>
          <w:szCs w:val="21"/>
          <w:u w:val="single"/>
        </w:rPr>
        <w:t xml:space="preserve">　　　　　　</w:t>
      </w:r>
      <w:r w:rsidR="006D4D67">
        <w:rPr>
          <w:rFonts w:hint="eastAsia"/>
          <w:szCs w:val="21"/>
          <w:u w:val="single"/>
        </w:rPr>
        <w:t xml:space="preserve">　　　</w:t>
      </w:r>
      <w:r w:rsidR="00BD6161">
        <w:rPr>
          <w:rFonts w:hint="eastAsia"/>
          <w:szCs w:val="21"/>
          <w:u w:val="single"/>
        </w:rPr>
        <w:t xml:space="preserve"> </w:t>
      </w:r>
      <w:r w:rsidRPr="00BD6161">
        <w:rPr>
          <w:rFonts w:hint="eastAsia"/>
          <w:szCs w:val="21"/>
          <w:u w:val="single"/>
        </w:rPr>
        <w:t xml:space="preserve">№　　　</w:t>
      </w:r>
      <w:r w:rsidRPr="00BD6161">
        <w:rPr>
          <w:rFonts w:hint="eastAsia"/>
          <w:szCs w:val="21"/>
          <w:u w:val="single"/>
        </w:rPr>
        <w:t>-</w:t>
      </w:r>
      <w:r w:rsidR="00BD6161" w:rsidRPr="00BD6161">
        <w:rPr>
          <w:rFonts w:hint="eastAsia"/>
          <w:szCs w:val="21"/>
          <w:u w:val="single"/>
        </w:rPr>
        <w:t xml:space="preserve">        </w:t>
      </w:r>
      <w:r w:rsidR="00BD6161">
        <w:rPr>
          <w:rFonts w:hint="eastAsia"/>
          <w:szCs w:val="21"/>
        </w:rPr>
        <w:t xml:space="preserve"> </w:t>
      </w:r>
      <w:r w:rsidR="006D4D67">
        <w:rPr>
          <w:rFonts w:hint="eastAsia"/>
          <w:szCs w:val="21"/>
        </w:rPr>
        <w:t xml:space="preserve"> </w:t>
      </w:r>
      <w:r w:rsidR="00BD6161">
        <w:rPr>
          <w:rFonts w:hint="eastAsia"/>
          <w:szCs w:val="21"/>
        </w:rPr>
        <w:t xml:space="preserve">   </w:t>
      </w:r>
      <w:r w:rsidR="00BD6161" w:rsidRPr="00A10473">
        <w:rPr>
          <w:rFonts w:asciiTheme="minorEastAsia" w:hAnsiTheme="minorEastAsia" w:hint="eastAsia"/>
          <w:szCs w:val="21"/>
          <w:u w:val="single"/>
        </w:rPr>
        <w:t>(</w:t>
      </w:r>
      <w:r w:rsidR="00972C9E" w:rsidRPr="00A10473">
        <w:rPr>
          <w:rFonts w:asciiTheme="minorEastAsia" w:hAnsiTheme="minorEastAsia" w:hint="eastAsia"/>
          <w:szCs w:val="21"/>
          <w:u w:val="single"/>
        </w:rPr>
        <w:t>T E L</w:t>
      </w:r>
      <w:r w:rsidR="00BD6161" w:rsidRPr="00A10473">
        <w:rPr>
          <w:rFonts w:asciiTheme="minorEastAsia" w:hAnsiTheme="minorEastAsia" w:hint="eastAsia"/>
          <w:szCs w:val="21"/>
          <w:u w:val="single"/>
        </w:rPr>
        <w:t xml:space="preserve">) </w:t>
      </w:r>
      <w:r w:rsidR="00BD6161" w:rsidRPr="00BD6161">
        <w:rPr>
          <w:rFonts w:hint="eastAsia"/>
          <w:szCs w:val="21"/>
          <w:u w:val="single"/>
        </w:rPr>
        <w:t xml:space="preserve">   </w:t>
      </w:r>
      <w:r w:rsidR="00BD6161">
        <w:rPr>
          <w:rFonts w:hint="eastAsia"/>
          <w:szCs w:val="21"/>
          <w:u w:val="single"/>
        </w:rPr>
        <w:t xml:space="preserve"> </w:t>
      </w:r>
      <w:r w:rsidR="00BD6161">
        <w:rPr>
          <w:rFonts w:hint="eastAsia"/>
          <w:szCs w:val="21"/>
          <w:u w:val="single"/>
        </w:rPr>
        <w:t xml:space="preserve">　</w:t>
      </w:r>
      <w:r w:rsidR="00BD6161" w:rsidRPr="00BD6161">
        <w:rPr>
          <w:rFonts w:hint="eastAsia"/>
          <w:szCs w:val="21"/>
          <w:u w:val="single"/>
        </w:rPr>
        <w:t xml:space="preserve">-      </w:t>
      </w:r>
      <w:r w:rsidR="00BD6161">
        <w:rPr>
          <w:rFonts w:hint="eastAsia"/>
          <w:szCs w:val="21"/>
          <w:u w:val="single"/>
        </w:rPr>
        <w:t xml:space="preserve"> </w:t>
      </w:r>
      <w:r w:rsidR="00BD6161" w:rsidRPr="00BD6161">
        <w:rPr>
          <w:rFonts w:hint="eastAsia"/>
          <w:szCs w:val="21"/>
          <w:u w:val="single"/>
        </w:rPr>
        <w:t>-</w:t>
      </w:r>
      <w:r w:rsidR="00BD6161">
        <w:rPr>
          <w:rFonts w:hint="eastAsia"/>
          <w:szCs w:val="21"/>
          <w:u w:val="single"/>
        </w:rPr>
        <w:t xml:space="preserve">         </w:t>
      </w:r>
    </w:p>
    <w:p w14:paraId="486DCBBF" w14:textId="2F46ADA7" w:rsidR="00282749" w:rsidRPr="00BD6161" w:rsidRDefault="00BD6161" w:rsidP="00A10473">
      <w:pPr>
        <w:spacing w:line="360" w:lineRule="auto"/>
        <w:rPr>
          <w:szCs w:val="21"/>
        </w:rPr>
      </w:pP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="006D4D67" w:rsidRPr="00A10473">
        <w:rPr>
          <w:rFonts w:asciiTheme="minorEastAsia" w:hAnsiTheme="minorEastAsia" w:hint="eastAsia"/>
          <w:spacing w:val="105"/>
          <w:kern w:val="0"/>
          <w:szCs w:val="21"/>
          <w:u w:val="single"/>
          <w:fitText w:val="1050" w:id="644566272"/>
        </w:rPr>
        <w:t>所在</w:t>
      </w:r>
      <w:r w:rsidR="006D4D67" w:rsidRPr="00A10473">
        <w:rPr>
          <w:rFonts w:asciiTheme="minorEastAsia" w:hAnsiTheme="minorEastAsia" w:hint="eastAsia"/>
          <w:kern w:val="0"/>
          <w:szCs w:val="21"/>
          <w:u w:val="single"/>
          <w:fitText w:val="1050" w:id="644566272"/>
        </w:rPr>
        <w:t>地</w:t>
      </w:r>
      <w:r w:rsidRPr="00A10473">
        <w:rPr>
          <w:rFonts w:asciiTheme="minorEastAsia" w:hAnsiTheme="minorEastAsia" w:hint="eastAsia"/>
          <w:szCs w:val="21"/>
          <w:u w:val="single"/>
        </w:rPr>
        <w:t>)</w:t>
      </w:r>
      <w:r w:rsidR="006D4D67">
        <w:rPr>
          <w:rFonts w:hint="eastAsia"/>
          <w:szCs w:val="21"/>
          <w:u w:val="single"/>
        </w:rPr>
        <w:t xml:space="preserve"> </w:t>
      </w:r>
      <w:r w:rsidRPr="00BD6161">
        <w:rPr>
          <w:rFonts w:hint="eastAsia"/>
          <w:szCs w:val="21"/>
          <w:u w:val="single"/>
        </w:rPr>
        <w:t>〒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-</w:t>
      </w:r>
      <w:r>
        <w:rPr>
          <w:rFonts w:hint="eastAsia"/>
          <w:szCs w:val="21"/>
          <w:u w:val="single"/>
        </w:rPr>
        <w:t xml:space="preserve">　　　　　　　　　　　　　　</w:t>
      </w:r>
      <w:r w:rsidR="006D4D67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 w:rsidR="00972C9E" w:rsidRPr="00972C9E">
        <w:rPr>
          <w:rFonts w:hint="eastAsia"/>
          <w:szCs w:val="21"/>
        </w:rPr>
        <w:t xml:space="preserve">　</w:t>
      </w:r>
      <w:r w:rsidR="00CF7813">
        <w:rPr>
          <w:rFonts w:hint="eastAsia"/>
          <w:szCs w:val="21"/>
        </w:rPr>
        <w:t xml:space="preserve">　</w:t>
      </w: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="00972C9E" w:rsidRPr="00A10473">
        <w:rPr>
          <w:rFonts w:asciiTheme="minorEastAsia" w:hAnsiTheme="minorEastAsia"/>
          <w:szCs w:val="21"/>
          <w:u w:val="single"/>
        </w:rPr>
        <w:t>F</w:t>
      </w:r>
      <w:r w:rsidR="00972C9E" w:rsidRPr="00A10473">
        <w:rPr>
          <w:rFonts w:asciiTheme="minorEastAsia" w:hAnsiTheme="minorEastAsia" w:hint="eastAsia"/>
          <w:szCs w:val="21"/>
          <w:u w:val="single"/>
        </w:rPr>
        <w:t xml:space="preserve"> A X</w:t>
      </w:r>
      <w:r w:rsidRPr="00A10473">
        <w:rPr>
          <w:rFonts w:asciiTheme="minorEastAsia" w:hAnsiTheme="minorEastAsia" w:hint="eastAsia"/>
          <w:szCs w:val="21"/>
          <w:u w:val="single"/>
        </w:rPr>
        <w:t>)</w:t>
      </w:r>
      <w:r w:rsidRPr="00BD616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</w:t>
      </w:r>
      <w:r w:rsidRPr="00BD6161">
        <w:rPr>
          <w:rFonts w:hint="eastAsia"/>
          <w:szCs w:val="21"/>
          <w:u w:val="single"/>
        </w:rPr>
        <w:t xml:space="preserve">- </w:t>
      </w:r>
      <w:r>
        <w:rPr>
          <w:rFonts w:hint="eastAsia"/>
          <w:szCs w:val="21"/>
          <w:u w:val="single"/>
        </w:rPr>
        <w:t xml:space="preserve">　　　</w:t>
      </w:r>
      <w:r w:rsidRPr="00BD6161">
        <w:rPr>
          <w:rFonts w:hint="eastAsia"/>
          <w:szCs w:val="21"/>
          <w:u w:val="single"/>
        </w:rPr>
        <w:t>-</w:t>
      </w:r>
      <w:r>
        <w:rPr>
          <w:rFonts w:hint="eastAsia"/>
          <w:szCs w:val="21"/>
          <w:u w:val="single"/>
        </w:rPr>
        <w:t xml:space="preserve">         </w:t>
      </w:r>
    </w:p>
    <w:p w14:paraId="6D083630" w14:textId="77777777" w:rsidR="006D4D67" w:rsidRPr="00A10473" w:rsidRDefault="006D4D67" w:rsidP="00A10473">
      <w:pPr>
        <w:spacing w:line="360" w:lineRule="auto"/>
        <w:rPr>
          <w:rFonts w:asciiTheme="minorEastAsia" w:hAnsiTheme="minorEastAsia"/>
          <w:szCs w:val="21"/>
        </w:rPr>
      </w:pP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Pr="00972C9E">
        <w:rPr>
          <w:rFonts w:asciiTheme="minorEastAsia" w:hAnsiTheme="minorEastAsia" w:hint="eastAsia"/>
          <w:spacing w:val="105"/>
          <w:kern w:val="0"/>
          <w:szCs w:val="21"/>
          <w:u w:val="single"/>
          <w:fitText w:val="1050" w:id="644566273"/>
        </w:rPr>
        <w:t>代表</w:t>
      </w:r>
      <w:r w:rsidRPr="00972C9E">
        <w:rPr>
          <w:rFonts w:asciiTheme="minorEastAsia" w:hAnsiTheme="minorEastAsia" w:hint="eastAsia"/>
          <w:kern w:val="0"/>
          <w:szCs w:val="21"/>
          <w:u w:val="single"/>
          <w:fitText w:val="1050" w:id="644566273"/>
        </w:rPr>
        <w:t>者</w:t>
      </w:r>
      <w:r w:rsidRPr="00A10473">
        <w:rPr>
          <w:rFonts w:asciiTheme="minorEastAsia" w:hAnsiTheme="minorEastAsia" w:hint="eastAsia"/>
          <w:szCs w:val="21"/>
          <w:u w:val="single"/>
        </w:rPr>
        <w:t xml:space="preserve">) 　　　　　　　　　　　　　</w:t>
      </w:r>
      <w:r w:rsidR="00972C9E">
        <w:rPr>
          <w:rFonts w:asciiTheme="minorEastAsia" w:hAnsiTheme="minorEastAsia" w:hint="eastAsia"/>
          <w:szCs w:val="21"/>
          <w:u w:val="single"/>
        </w:rPr>
        <w:t xml:space="preserve">　</w:t>
      </w:r>
      <w:r w:rsidRPr="00A10473">
        <w:rPr>
          <w:rFonts w:asciiTheme="minorEastAsia" w:hAnsiTheme="minorEastAsia" w:hint="eastAsia"/>
          <w:szCs w:val="21"/>
          <w:u w:val="single"/>
        </w:rPr>
        <w:t xml:space="preserve">　</w:t>
      </w:r>
      <w:r w:rsidRPr="00A10473">
        <w:rPr>
          <w:rFonts w:asciiTheme="minorEastAsia" w:hAnsiTheme="minorEastAsia" w:hint="eastAsia"/>
          <w:szCs w:val="21"/>
        </w:rPr>
        <w:t xml:space="preserve"> </w:t>
      </w:r>
      <w:r w:rsidR="00972C9E">
        <w:rPr>
          <w:rFonts w:asciiTheme="minorEastAsia" w:hAnsiTheme="minorEastAsia" w:hint="eastAsia"/>
          <w:szCs w:val="21"/>
        </w:rPr>
        <w:t xml:space="preserve">　　　　　　　</w:t>
      </w:r>
      <w:r w:rsidRPr="00A10473">
        <w:rPr>
          <w:rFonts w:asciiTheme="minorEastAsia" w:hAnsiTheme="minorEastAsia" w:hint="eastAsia"/>
          <w:szCs w:val="21"/>
        </w:rPr>
        <w:t xml:space="preserve">( </w:t>
      </w:r>
      <w:r w:rsidR="00972C9E">
        <w:rPr>
          <w:rFonts w:asciiTheme="minorEastAsia" w:hAnsiTheme="minorEastAsia" w:hint="eastAsia"/>
          <w:szCs w:val="21"/>
        </w:rPr>
        <w:t xml:space="preserve">　</w:t>
      </w:r>
      <w:r w:rsidRPr="00A10473">
        <w:rPr>
          <w:rFonts w:asciiTheme="minorEastAsia" w:hAnsiTheme="minorEastAsia" w:hint="eastAsia"/>
          <w:szCs w:val="21"/>
        </w:rPr>
        <w:t xml:space="preserve">   </w:t>
      </w:r>
      <w:r w:rsidR="00972C9E">
        <w:rPr>
          <w:rFonts w:asciiTheme="minorEastAsia" w:hAnsiTheme="minorEastAsia" w:hint="eastAsia"/>
          <w:szCs w:val="21"/>
        </w:rPr>
        <w:t xml:space="preserve">　</w:t>
      </w:r>
      <w:r w:rsidRPr="00A10473">
        <w:rPr>
          <w:rFonts w:asciiTheme="minorEastAsia" w:hAnsiTheme="minorEastAsia" w:hint="eastAsia"/>
          <w:szCs w:val="21"/>
        </w:rPr>
        <w:t xml:space="preserve">年　</w:t>
      </w:r>
      <w:r w:rsidR="00972C9E">
        <w:rPr>
          <w:rFonts w:asciiTheme="minorEastAsia" w:hAnsiTheme="minorEastAsia" w:hint="eastAsia"/>
          <w:szCs w:val="21"/>
        </w:rPr>
        <w:t xml:space="preserve">　</w:t>
      </w:r>
      <w:r w:rsidRPr="00A10473">
        <w:rPr>
          <w:rFonts w:asciiTheme="minorEastAsia" w:hAnsiTheme="minorEastAsia" w:hint="eastAsia"/>
          <w:szCs w:val="21"/>
        </w:rPr>
        <w:t xml:space="preserve">　月　</w:t>
      </w:r>
      <w:r w:rsidR="00972C9E">
        <w:rPr>
          <w:rFonts w:asciiTheme="minorEastAsia" w:hAnsiTheme="minorEastAsia" w:hint="eastAsia"/>
          <w:szCs w:val="21"/>
        </w:rPr>
        <w:t xml:space="preserve">　</w:t>
      </w:r>
      <w:r w:rsidRPr="00A10473">
        <w:rPr>
          <w:rFonts w:asciiTheme="minorEastAsia" w:hAnsiTheme="minorEastAsia" w:hint="eastAsia"/>
          <w:szCs w:val="21"/>
        </w:rPr>
        <w:t xml:space="preserve">　日生)</w:t>
      </w:r>
    </w:p>
    <w:p w14:paraId="6F13BD94" w14:textId="77777777" w:rsidR="006E15F8" w:rsidRPr="00A10473" w:rsidRDefault="006D4D67" w:rsidP="00A10473">
      <w:pPr>
        <w:spacing w:line="360" w:lineRule="auto"/>
        <w:rPr>
          <w:rFonts w:asciiTheme="minorEastAsia" w:hAnsiTheme="minorEastAsia"/>
          <w:szCs w:val="21"/>
        </w:rPr>
      </w:pPr>
      <w:r w:rsidRPr="00A10473">
        <w:rPr>
          <w:rFonts w:asciiTheme="minorEastAsia" w:hAnsiTheme="minorEastAsia" w:hint="eastAsia"/>
          <w:szCs w:val="21"/>
          <w:u w:val="single"/>
        </w:rPr>
        <w:t xml:space="preserve">(経理責任者) 　　　　　　　　　　　　　  </w:t>
      </w:r>
      <w:r w:rsidR="00972C9E">
        <w:rPr>
          <w:rFonts w:asciiTheme="minorEastAsia" w:hAnsiTheme="minorEastAsia" w:hint="eastAsia"/>
          <w:szCs w:val="21"/>
          <w:u w:val="single"/>
        </w:rPr>
        <w:t xml:space="preserve">　</w:t>
      </w:r>
      <w:r w:rsidR="00972C9E" w:rsidRPr="00972C9E">
        <w:rPr>
          <w:rFonts w:asciiTheme="minorEastAsia" w:hAnsiTheme="minorEastAsia" w:hint="eastAsia"/>
          <w:szCs w:val="21"/>
        </w:rPr>
        <w:t xml:space="preserve">　</w:t>
      </w:r>
      <w:r w:rsidR="00972C9E">
        <w:rPr>
          <w:rFonts w:asciiTheme="minorEastAsia" w:hAnsiTheme="minorEastAsia" w:hint="eastAsia"/>
          <w:szCs w:val="21"/>
        </w:rPr>
        <w:t xml:space="preserve">　　　　　　</w:t>
      </w:r>
      <w:r w:rsidRPr="00A10473">
        <w:rPr>
          <w:rFonts w:asciiTheme="minorEastAsia" w:hAnsiTheme="minorEastAsia" w:hint="eastAsia"/>
          <w:szCs w:val="21"/>
        </w:rPr>
        <w:t>（申告区分） 青 ・ 白</w:t>
      </w:r>
    </w:p>
    <w:p w14:paraId="635CD791" w14:textId="77777777" w:rsidR="006E15F8" w:rsidRPr="00A10473" w:rsidRDefault="006D4D67" w:rsidP="00A10473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Pr="00972C9E">
        <w:rPr>
          <w:rFonts w:asciiTheme="minorEastAsia" w:hAnsiTheme="minorEastAsia" w:hint="eastAsia"/>
          <w:spacing w:val="315"/>
          <w:kern w:val="0"/>
          <w:szCs w:val="21"/>
          <w:u w:val="single"/>
          <w:fitText w:val="1050" w:id="644566528"/>
        </w:rPr>
        <w:t>業</w:t>
      </w:r>
      <w:r w:rsidRPr="00972C9E">
        <w:rPr>
          <w:rFonts w:asciiTheme="minorEastAsia" w:hAnsiTheme="minorEastAsia" w:hint="eastAsia"/>
          <w:kern w:val="0"/>
          <w:szCs w:val="21"/>
          <w:u w:val="single"/>
          <w:fitText w:val="1050" w:id="644566528"/>
        </w:rPr>
        <w:t>種</w:t>
      </w:r>
      <w:r w:rsidRPr="00A10473">
        <w:rPr>
          <w:rFonts w:asciiTheme="minorEastAsia" w:hAnsiTheme="minorEastAsia" w:hint="eastAsia"/>
          <w:szCs w:val="21"/>
          <w:u w:val="single"/>
        </w:rPr>
        <w:t xml:space="preserve">) 　　　　　　　　　　　　　　</w:t>
      </w:r>
      <w:r w:rsidR="00972C9E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2C9E">
        <w:rPr>
          <w:rFonts w:asciiTheme="minorEastAsia" w:hAnsiTheme="minorEastAsia" w:hint="eastAsia"/>
          <w:szCs w:val="21"/>
        </w:rPr>
        <w:t xml:space="preserve">              </w:t>
      </w:r>
      <w:r w:rsidRPr="00A10473">
        <w:rPr>
          <w:rFonts w:asciiTheme="minorEastAsia" w:hAnsiTheme="minorEastAsia" w:hint="eastAsia"/>
          <w:szCs w:val="21"/>
        </w:rPr>
        <w:t>（</w:t>
      </w:r>
      <w:r w:rsidRPr="00966D62">
        <w:rPr>
          <w:rFonts w:asciiTheme="minorEastAsia" w:hAnsiTheme="minorEastAsia" w:hint="eastAsia"/>
          <w:spacing w:val="52"/>
          <w:kern w:val="0"/>
          <w:szCs w:val="21"/>
        </w:rPr>
        <w:t>決算</w:t>
      </w:r>
      <w:r w:rsidRPr="00966D62">
        <w:rPr>
          <w:rFonts w:asciiTheme="minorEastAsia" w:hAnsiTheme="minorEastAsia" w:hint="eastAsia"/>
          <w:spacing w:val="1"/>
          <w:kern w:val="0"/>
          <w:szCs w:val="21"/>
        </w:rPr>
        <w:t>期</w:t>
      </w:r>
      <w:r w:rsidRPr="00A10473">
        <w:rPr>
          <w:rFonts w:asciiTheme="minorEastAsia" w:hAnsiTheme="minorEastAsia" w:hint="eastAsia"/>
          <w:szCs w:val="21"/>
        </w:rPr>
        <w:t>）　　　 月</w:t>
      </w:r>
    </w:p>
    <w:p w14:paraId="7BC6B8CD" w14:textId="77777777" w:rsidR="006D4D67" w:rsidRPr="00A10473" w:rsidRDefault="006D4D67" w:rsidP="00A10473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Pr="00A10473">
        <w:rPr>
          <w:rFonts w:asciiTheme="minorEastAsia" w:hAnsiTheme="minorEastAsia" w:hint="eastAsia"/>
          <w:spacing w:val="105"/>
          <w:kern w:val="0"/>
          <w:szCs w:val="21"/>
          <w:u w:val="single"/>
          <w:fitText w:val="1050" w:id="644566529"/>
        </w:rPr>
        <w:t>資本</w:t>
      </w:r>
      <w:r w:rsidRPr="00A10473">
        <w:rPr>
          <w:rFonts w:asciiTheme="minorEastAsia" w:hAnsiTheme="minorEastAsia" w:hint="eastAsia"/>
          <w:kern w:val="0"/>
          <w:szCs w:val="21"/>
          <w:u w:val="single"/>
          <w:fitText w:val="1050" w:id="644566529"/>
        </w:rPr>
        <w:t>金</w:t>
      </w:r>
      <w:r w:rsidRPr="00A10473">
        <w:rPr>
          <w:rFonts w:asciiTheme="minorEastAsia" w:hAnsiTheme="minorEastAsia" w:hint="eastAsia"/>
          <w:szCs w:val="21"/>
          <w:u w:val="single"/>
        </w:rPr>
        <w:t xml:space="preserve">) </w:t>
      </w:r>
      <w:r w:rsidR="00972C9E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Pr="00A10473">
        <w:rPr>
          <w:rFonts w:asciiTheme="minorEastAsia" w:hAnsiTheme="minorEastAsia" w:hint="eastAsia"/>
          <w:szCs w:val="21"/>
          <w:u w:val="single"/>
        </w:rPr>
        <w:t>円</w:t>
      </w:r>
      <w:r w:rsidR="00972C9E">
        <w:rPr>
          <w:rFonts w:asciiTheme="minorEastAsia" w:hAnsiTheme="minorEastAsia" w:hint="eastAsia"/>
          <w:szCs w:val="21"/>
        </w:rPr>
        <w:t xml:space="preserve">　　　　　　　</w:t>
      </w:r>
      <w:r w:rsidRPr="00A10473">
        <w:rPr>
          <w:rFonts w:asciiTheme="minorEastAsia" w:hAnsiTheme="minorEastAsia" w:hint="eastAsia"/>
          <w:szCs w:val="21"/>
        </w:rPr>
        <w:t>（</w:t>
      </w:r>
      <w:r w:rsidRPr="00966D62">
        <w:rPr>
          <w:rFonts w:asciiTheme="minorEastAsia" w:hAnsiTheme="minorEastAsia" w:hint="eastAsia"/>
          <w:spacing w:val="52"/>
          <w:kern w:val="0"/>
          <w:szCs w:val="21"/>
        </w:rPr>
        <w:t>申告</w:t>
      </w:r>
      <w:r w:rsidRPr="00966D62">
        <w:rPr>
          <w:rFonts w:asciiTheme="minorEastAsia" w:hAnsiTheme="minorEastAsia" w:hint="eastAsia"/>
          <w:spacing w:val="1"/>
          <w:kern w:val="0"/>
          <w:szCs w:val="21"/>
        </w:rPr>
        <w:t>期</w:t>
      </w:r>
      <w:r w:rsidRPr="00A10473">
        <w:rPr>
          <w:rFonts w:asciiTheme="minorEastAsia" w:hAnsiTheme="minorEastAsia" w:hint="eastAsia"/>
          <w:szCs w:val="21"/>
        </w:rPr>
        <w:t>）　　　 月</w:t>
      </w:r>
    </w:p>
    <w:p w14:paraId="26001A1C" w14:textId="6A3A8F09" w:rsidR="00B67A2E" w:rsidRPr="00966D62" w:rsidRDefault="006D4D67" w:rsidP="00A10473">
      <w:pPr>
        <w:spacing w:line="360" w:lineRule="auto"/>
        <w:jc w:val="left"/>
        <w:rPr>
          <w:szCs w:val="21"/>
        </w:rPr>
      </w:pPr>
      <w:r w:rsidRPr="00A10473">
        <w:rPr>
          <w:rFonts w:asciiTheme="minorEastAsia" w:hAnsiTheme="minorEastAsia" w:hint="eastAsia"/>
          <w:szCs w:val="21"/>
          <w:u w:val="single"/>
        </w:rPr>
        <w:t>(</w:t>
      </w:r>
      <w:r w:rsidRPr="00A10473">
        <w:rPr>
          <w:rFonts w:asciiTheme="minorEastAsia" w:hAnsiTheme="minorEastAsia" w:hint="eastAsia"/>
          <w:spacing w:val="105"/>
          <w:kern w:val="0"/>
          <w:szCs w:val="21"/>
          <w:u w:val="single"/>
          <w:fitText w:val="1050" w:id="644566530"/>
        </w:rPr>
        <w:t>消費</w:t>
      </w:r>
      <w:r w:rsidRPr="00A10473">
        <w:rPr>
          <w:rFonts w:asciiTheme="minorEastAsia" w:hAnsiTheme="minorEastAsia" w:hint="eastAsia"/>
          <w:kern w:val="0"/>
          <w:szCs w:val="21"/>
          <w:u w:val="single"/>
          <w:fitText w:val="1050" w:id="644566530"/>
        </w:rPr>
        <w:t>税</w:t>
      </w:r>
      <w:r w:rsidRPr="00A10473">
        <w:rPr>
          <w:rFonts w:asciiTheme="minorEastAsia" w:hAnsiTheme="minorEastAsia" w:hint="eastAsia"/>
          <w:szCs w:val="21"/>
          <w:u w:val="single"/>
        </w:rPr>
        <w:t xml:space="preserve">) </w:t>
      </w:r>
      <w:r>
        <w:rPr>
          <w:rFonts w:hint="eastAsia"/>
          <w:szCs w:val="21"/>
          <w:u w:val="single"/>
        </w:rPr>
        <w:t xml:space="preserve">　免税</w:t>
      </w:r>
      <w:r w:rsidR="006926E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・</w:t>
      </w:r>
      <w:r w:rsidR="006926E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課税（本則</w:t>
      </w:r>
      <w:r w:rsidR="006926E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・</w:t>
      </w:r>
      <w:r w:rsidR="006926E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簡易</w:t>
      </w:r>
      <w:r w:rsidRPr="00972C9E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</w:rPr>
        <w:t xml:space="preserve">　</w:t>
      </w:r>
      <w:r w:rsidR="00972C9E">
        <w:rPr>
          <w:rFonts w:hint="eastAsia"/>
          <w:szCs w:val="21"/>
        </w:rPr>
        <w:t xml:space="preserve">　　　　　　　</w:t>
      </w:r>
      <w:r w:rsidR="006926E0">
        <w:rPr>
          <w:rFonts w:hint="eastAsia"/>
          <w:szCs w:val="21"/>
        </w:rPr>
        <w:t>その他</w:t>
      </w:r>
    </w:p>
    <w:p w14:paraId="6CF6620F" w14:textId="77777777" w:rsidR="006D4D67" w:rsidRPr="006926E0" w:rsidRDefault="006926E0" w:rsidP="00A10473">
      <w:pPr>
        <w:pStyle w:val="a5"/>
        <w:numPr>
          <w:ilvl w:val="0"/>
          <w:numId w:val="1"/>
        </w:numPr>
        <w:spacing w:line="360" w:lineRule="auto"/>
        <w:ind w:leftChars="0"/>
        <w:rPr>
          <w:szCs w:val="21"/>
        </w:rPr>
      </w:pPr>
      <w:r w:rsidRPr="006926E0">
        <w:rPr>
          <w:rFonts w:hint="eastAsia"/>
          <w:szCs w:val="21"/>
        </w:rPr>
        <w:t>書類引継表</w:t>
      </w:r>
    </w:p>
    <w:tbl>
      <w:tblPr>
        <w:tblStyle w:val="a6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5659"/>
        <w:gridCol w:w="1021"/>
        <w:gridCol w:w="1021"/>
      </w:tblGrid>
      <w:tr w:rsidR="00D36252" w14:paraId="12110168" w14:textId="77777777" w:rsidTr="00344D35">
        <w:tc>
          <w:tcPr>
            <w:tcW w:w="2671" w:type="dxa"/>
            <w:vMerge w:val="restart"/>
            <w:tcBorders>
              <w:top w:val="single" w:sz="4" w:space="0" w:color="auto"/>
            </w:tcBorders>
            <w:vAlign w:val="center"/>
          </w:tcPr>
          <w:p w14:paraId="431CDB00" w14:textId="77777777" w:rsidR="00D36252" w:rsidRDefault="00D36252" w:rsidP="00D362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書　類　名　簿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  <w:vAlign w:val="center"/>
          </w:tcPr>
          <w:p w14:paraId="450A6B16" w14:textId="77777777" w:rsidR="00D36252" w:rsidRDefault="00D36252" w:rsidP="00D36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　　　　　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B0DE6" w14:textId="77777777" w:rsidR="00D36252" w:rsidRDefault="00D36252" w:rsidP="00D36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印</w:t>
            </w:r>
          </w:p>
        </w:tc>
      </w:tr>
      <w:tr w:rsidR="00D36252" w14:paraId="607B63BC" w14:textId="77777777" w:rsidTr="00344D35">
        <w:tc>
          <w:tcPr>
            <w:tcW w:w="2671" w:type="dxa"/>
            <w:vMerge/>
            <w:tcBorders>
              <w:bottom w:val="single" w:sz="4" w:space="0" w:color="auto"/>
            </w:tcBorders>
          </w:tcPr>
          <w:p w14:paraId="316FA5E2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5659" w:type="dxa"/>
            <w:vMerge/>
            <w:tcBorders>
              <w:bottom w:val="single" w:sz="4" w:space="0" w:color="auto"/>
            </w:tcBorders>
            <w:vAlign w:val="center"/>
          </w:tcPr>
          <w:p w14:paraId="233BA44C" w14:textId="77777777" w:rsidR="00D36252" w:rsidRDefault="00D36252" w:rsidP="00D36252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1ABF3E" w14:textId="77777777" w:rsidR="00D36252" w:rsidRDefault="00D36252" w:rsidP="00D36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72779E1" w14:textId="77777777" w:rsidR="00D36252" w:rsidRDefault="00D36252" w:rsidP="00D36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</w:tr>
      <w:tr w:rsidR="00D36252" w14:paraId="7164B486" w14:textId="77777777" w:rsidTr="00344D35"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14:paraId="78AE0992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決算書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47B223EB" w14:textId="77777777" w:rsidR="00D36252" w:rsidRDefault="00EC2BD7" w:rsidP="00692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　年　　　月期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818CE35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AAB86F2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2FA74DAF" w14:textId="77777777" w:rsidTr="00344D35">
        <w:tc>
          <w:tcPr>
            <w:tcW w:w="2671" w:type="dxa"/>
            <w:vAlign w:val="center"/>
          </w:tcPr>
          <w:p w14:paraId="3F6E64E0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試算表</w:t>
            </w:r>
          </w:p>
        </w:tc>
        <w:tc>
          <w:tcPr>
            <w:tcW w:w="5659" w:type="dxa"/>
          </w:tcPr>
          <w:p w14:paraId="0920CA4F" w14:textId="77777777" w:rsidR="00D36252" w:rsidRDefault="00EC2BD7" w:rsidP="00EC2BD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　年　　　月</w:t>
            </w:r>
          </w:p>
        </w:tc>
        <w:tc>
          <w:tcPr>
            <w:tcW w:w="1021" w:type="dxa"/>
          </w:tcPr>
          <w:p w14:paraId="49FDDF83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2B7481E1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05CD4819" w14:textId="77777777" w:rsidTr="00344D35">
        <w:tc>
          <w:tcPr>
            <w:tcW w:w="2671" w:type="dxa"/>
            <w:vAlign w:val="center"/>
          </w:tcPr>
          <w:p w14:paraId="405C0E36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総勘定元帳</w:t>
            </w:r>
          </w:p>
        </w:tc>
        <w:tc>
          <w:tcPr>
            <w:tcW w:w="5659" w:type="dxa"/>
          </w:tcPr>
          <w:p w14:paraId="269A0D14" w14:textId="77777777" w:rsidR="00D36252" w:rsidRDefault="00EC2BD7" w:rsidP="00EC2BD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　年　　　月</w:t>
            </w:r>
          </w:p>
        </w:tc>
        <w:tc>
          <w:tcPr>
            <w:tcW w:w="1021" w:type="dxa"/>
          </w:tcPr>
          <w:p w14:paraId="7EF47B79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0431CE8A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11187FD9" w14:textId="77777777" w:rsidTr="00344D35">
        <w:tc>
          <w:tcPr>
            <w:tcW w:w="2671" w:type="dxa"/>
            <w:vAlign w:val="center"/>
          </w:tcPr>
          <w:p w14:paraId="2F5390E5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代表者確定申告控</w:t>
            </w:r>
          </w:p>
        </w:tc>
        <w:tc>
          <w:tcPr>
            <w:tcW w:w="5659" w:type="dxa"/>
          </w:tcPr>
          <w:p w14:paraId="33EA624E" w14:textId="77777777" w:rsidR="00D36252" w:rsidRDefault="00EC2BD7" w:rsidP="00EC2BD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年分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　　年分　　　</w:t>
            </w:r>
          </w:p>
        </w:tc>
        <w:tc>
          <w:tcPr>
            <w:tcW w:w="1021" w:type="dxa"/>
          </w:tcPr>
          <w:p w14:paraId="41CA1E41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01F78E3E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2526232F" w14:textId="77777777" w:rsidTr="00344D35">
        <w:tc>
          <w:tcPr>
            <w:tcW w:w="2671" w:type="dxa"/>
            <w:vAlign w:val="center"/>
          </w:tcPr>
          <w:p w14:paraId="73ED5876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源泉一人別台帳</w:t>
            </w:r>
          </w:p>
        </w:tc>
        <w:tc>
          <w:tcPr>
            <w:tcW w:w="5659" w:type="dxa"/>
          </w:tcPr>
          <w:p w14:paraId="73679349" w14:textId="77777777" w:rsidR="00D36252" w:rsidRDefault="00EC2BD7" w:rsidP="00EC2BD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年分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　　年分　　　</w:t>
            </w:r>
          </w:p>
        </w:tc>
        <w:tc>
          <w:tcPr>
            <w:tcW w:w="1021" w:type="dxa"/>
          </w:tcPr>
          <w:p w14:paraId="678A516D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4062B0D1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60CB7932" w14:textId="77777777" w:rsidTr="00344D35">
        <w:tc>
          <w:tcPr>
            <w:tcW w:w="2671" w:type="dxa"/>
            <w:vAlign w:val="center"/>
          </w:tcPr>
          <w:p w14:paraId="43209312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登記関係書類</w:t>
            </w:r>
          </w:p>
        </w:tc>
        <w:tc>
          <w:tcPr>
            <w:tcW w:w="5659" w:type="dxa"/>
          </w:tcPr>
          <w:p w14:paraId="53B700F0" w14:textId="77777777" w:rsidR="00D36252" w:rsidRDefault="00EC2BD7" w:rsidP="005159F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月期</w:t>
            </w:r>
            <w:r w:rsidR="005159F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役員変更</w:t>
            </w:r>
          </w:p>
        </w:tc>
        <w:tc>
          <w:tcPr>
            <w:tcW w:w="1021" w:type="dxa"/>
          </w:tcPr>
          <w:p w14:paraId="2EABEA81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14501F3F" w14:textId="77777777" w:rsidR="00D36252" w:rsidRDefault="00D36252" w:rsidP="006926E0">
            <w:pPr>
              <w:rPr>
                <w:szCs w:val="21"/>
              </w:rPr>
            </w:pPr>
          </w:p>
        </w:tc>
      </w:tr>
      <w:tr w:rsidR="00D36252" w14:paraId="75246F98" w14:textId="77777777" w:rsidTr="00344D35">
        <w:tc>
          <w:tcPr>
            <w:tcW w:w="2671" w:type="dxa"/>
            <w:vAlign w:val="center"/>
          </w:tcPr>
          <w:p w14:paraId="78F54DAD" w14:textId="77777777" w:rsidR="00D36252" w:rsidRDefault="00D36252" w:rsidP="00D3625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税務各種届出書類</w:t>
            </w:r>
          </w:p>
        </w:tc>
        <w:tc>
          <w:tcPr>
            <w:tcW w:w="5659" w:type="dxa"/>
          </w:tcPr>
          <w:p w14:paraId="75B1CFDE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418078C0" w14:textId="77777777" w:rsidR="00D36252" w:rsidRDefault="00D36252" w:rsidP="006926E0">
            <w:pPr>
              <w:rPr>
                <w:szCs w:val="21"/>
              </w:rPr>
            </w:pPr>
          </w:p>
        </w:tc>
        <w:tc>
          <w:tcPr>
            <w:tcW w:w="1021" w:type="dxa"/>
          </w:tcPr>
          <w:p w14:paraId="78A53663" w14:textId="77777777" w:rsidR="00D36252" w:rsidRDefault="00D36252" w:rsidP="006926E0">
            <w:pPr>
              <w:rPr>
                <w:szCs w:val="21"/>
              </w:rPr>
            </w:pPr>
          </w:p>
        </w:tc>
      </w:tr>
    </w:tbl>
    <w:p w14:paraId="11DA0F56" w14:textId="606C2227" w:rsidR="006926E0" w:rsidRPr="006926E0" w:rsidRDefault="006926E0" w:rsidP="006926E0">
      <w:pPr>
        <w:rPr>
          <w:szCs w:val="21"/>
        </w:rPr>
      </w:pPr>
    </w:p>
    <w:p w14:paraId="758B061E" w14:textId="77777777" w:rsidR="006D4D67" w:rsidRPr="0065187F" w:rsidRDefault="0065187F">
      <w:pPr>
        <w:rPr>
          <w:szCs w:val="21"/>
        </w:rPr>
      </w:pPr>
      <w:r w:rsidRPr="0065187F">
        <w:rPr>
          <w:rFonts w:hint="eastAsia"/>
          <w:szCs w:val="21"/>
        </w:rPr>
        <w:t>２．</w:t>
      </w:r>
      <w:r>
        <w:rPr>
          <w:rFonts w:hint="eastAsia"/>
          <w:szCs w:val="21"/>
        </w:rPr>
        <w:t>月次事務処理担当者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983"/>
        <w:gridCol w:w="1060"/>
        <w:gridCol w:w="1060"/>
        <w:gridCol w:w="2993"/>
        <w:gridCol w:w="1209"/>
        <w:gridCol w:w="1151"/>
      </w:tblGrid>
      <w:tr w:rsidR="007A44F3" w14:paraId="7EFC7301" w14:textId="77777777" w:rsidTr="007A44F3">
        <w:tc>
          <w:tcPr>
            <w:tcW w:w="2983" w:type="dxa"/>
            <w:vMerge w:val="restart"/>
            <w:vAlign w:val="center"/>
          </w:tcPr>
          <w:p w14:paraId="7176AFB8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 w:rsidRPr="00DC385C">
              <w:rPr>
                <w:rFonts w:hint="eastAsia"/>
                <w:szCs w:val="21"/>
              </w:rPr>
              <w:t>処</w:t>
            </w:r>
            <w:r>
              <w:rPr>
                <w:rFonts w:hint="eastAsia"/>
                <w:szCs w:val="21"/>
              </w:rPr>
              <w:t xml:space="preserve">　</w:t>
            </w:r>
            <w:r w:rsidRPr="00DC385C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</w:t>
            </w:r>
            <w:r w:rsidRPr="00DC385C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DC385C">
              <w:rPr>
                <w:rFonts w:hint="eastAsia"/>
                <w:szCs w:val="21"/>
              </w:rPr>
              <w:t>務</w:t>
            </w:r>
          </w:p>
        </w:tc>
        <w:tc>
          <w:tcPr>
            <w:tcW w:w="2120" w:type="dxa"/>
            <w:gridSpan w:val="2"/>
            <w:tcBorders>
              <w:right w:val="double" w:sz="4" w:space="0" w:color="auto"/>
            </w:tcBorders>
            <w:vAlign w:val="center"/>
          </w:tcPr>
          <w:p w14:paraId="71402BBD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 w:rsidRPr="00DC385C">
              <w:rPr>
                <w:rFonts w:hint="eastAsia"/>
                <w:szCs w:val="21"/>
              </w:rPr>
              <w:t>担当者</w:t>
            </w:r>
          </w:p>
        </w:tc>
        <w:tc>
          <w:tcPr>
            <w:tcW w:w="2993" w:type="dxa"/>
            <w:vMerge w:val="restart"/>
            <w:tcBorders>
              <w:left w:val="double" w:sz="4" w:space="0" w:color="auto"/>
            </w:tcBorders>
            <w:vAlign w:val="center"/>
          </w:tcPr>
          <w:p w14:paraId="45DAE247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　理　事　務</w:t>
            </w:r>
          </w:p>
        </w:tc>
        <w:tc>
          <w:tcPr>
            <w:tcW w:w="2360" w:type="dxa"/>
            <w:gridSpan w:val="2"/>
            <w:vAlign w:val="center"/>
          </w:tcPr>
          <w:p w14:paraId="792797EE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</w:tr>
      <w:tr w:rsidR="008E06E3" w14:paraId="7D372BB6" w14:textId="77777777" w:rsidTr="007A44F3">
        <w:tc>
          <w:tcPr>
            <w:tcW w:w="2983" w:type="dxa"/>
            <w:vMerge/>
            <w:vAlign w:val="center"/>
          </w:tcPr>
          <w:p w14:paraId="35D4DCC8" w14:textId="77777777" w:rsidR="00DC385C" w:rsidRDefault="00DC385C" w:rsidP="00DC385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060" w:type="dxa"/>
            <w:vAlign w:val="center"/>
          </w:tcPr>
          <w:p w14:paraId="4226C264" w14:textId="77777777" w:rsidR="00DC385C" w:rsidRPr="0065187F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</w:p>
        </w:tc>
        <w:tc>
          <w:tcPr>
            <w:tcW w:w="1060" w:type="dxa"/>
            <w:tcBorders>
              <w:right w:val="double" w:sz="4" w:space="0" w:color="auto"/>
            </w:tcBorders>
            <w:vAlign w:val="center"/>
          </w:tcPr>
          <w:p w14:paraId="63FC5915" w14:textId="77777777" w:rsidR="00DC385C" w:rsidRPr="0065187F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</w:t>
            </w:r>
          </w:p>
        </w:tc>
        <w:tc>
          <w:tcPr>
            <w:tcW w:w="2993" w:type="dxa"/>
            <w:vMerge/>
            <w:tcBorders>
              <w:left w:val="double" w:sz="4" w:space="0" w:color="auto"/>
            </w:tcBorders>
            <w:vAlign w:val="center"/>
          </w:tcPr>
          <w:p w14:paraId="62F263E7" w14:textId="77777777" w:rsidR="00DC385C" w:rsidRDefault="00DC385C" w:rsidP="00DC385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09" w:type="dxa"/>
            <w:vAlign w:val="center"/>
          </w:tcPr>
          <w:p w14:paraId="07EF76A1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</w:p>
        </w:tc>
        <w:tc>
          <w:tcPr>
            <w:tcW w:w="1151" w:type="dxa"/>
            <w:vAlign w:val="center"/>
          </w:tcPr>
          <w:p w14:paraId="08A6AC93" w14:textId="77777777" w:rsidR="00DC385C" w:rsidRPr="00DC385C" w:rsidRDefault="00DC385C" w:rsidP="00DC3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</w:t>
            </w:r>
          </w:p>
        </w:tc>
      </w:tr>
      <w:tr w:rsidR="007A44F3" w14:paraId="3B2DBA3A" w14:textId="77777777" w:rsidTr="007A44F3">
        <w:tc>
          <w:tcPr>
            <w:tcW w:w="2983" w:type="dxa"/>
            <w:tcBorders>
              <w:bottom w:val="nil"/>
            </w:tcBorders>
          </w:tcPr>
          <w:p w14:paraId="4894DAAE" w14:textId="77777777" w:rsidR="0065187F" w:rsidRPr="001E6518" w:rsidRDefault="001E6518" w:rsidP="001E6518">
            <w:pPr>
              <w:jc w:val="distribute"/>
              <w:rPr>
                <w:szCs w:val="21"/>
              </w:rPr>
            </w:pPr>
            <w:r w:rsidRPr="001E6518">
              <w:rPr>
                <w:rFonts w:hint="eastAsia"/>
                <w:szCs w:val="21"/>
              </w:rPr>
              <w:t>入出金伝票</w:t>
            </w:r>
          </w:p>
        </w:tc>
        <w:tc>
          <w:tcPr>
            <w:tcW w:w="1060" w:type="dxa"/>
            <w:tcBorders>
              <w:bottom w:val="nil"/>
            </w:tcBorders>
          </w:tcPr>
          <w:p w14:paraId="11961EE7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bottom w:val="nil"/>
              <w:right w:val="double" w:sz="4" w:space="0" w:color="auto"/>
            </w:tcBorders>
          </w:tcPr>
          <w:p w14:paraId="472C47A7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left w:val="double" w:sz="4" w:space="0" w:color="auto"/>
              <w:bottom w:val="nil"/>
            </w:tcBorders>
          </w:tcPr>
          <w:p w14:paraId="08C5B34E" w14:textId="77777777" w:rsidR="0065187F" w:rsidRPr="009B66BC" w:rsidRDefault="009B66BC" w:rsidP="009B66BC">
            <w:pPr>
              <w:jc w:val="distribute"/>
              <w:rPr>
                <w:szCs w:val="21"/>
              </w:rPr>
            </w:pPr>
            <w:r w:rsidRPr="009B66BC">
              <w:rPr>
                <w:rFonts w:hint="eastAsia"/>
                <w:szCs w:val="21"/>
              </w:rPr>
              <w:t>当座照合表チェック</w:t>
            </w:r>
          </w:p>
        </w:tc>
        <w:tc>
          <w:tcPr>
            <w:tcW w:w="1209" w:type="dxa"/>
            <w:tcBorders>
              <w:bottom w:val="nil"/>
            </w:tcBorders>
          </w:tcPr>
          <w:p w14:paraId="237C5E73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14:paraId="75403492" w14:textId="77777777" w:rsidR="0065187F" w:rsidRDefault="0065187F">
            <w:pPr>
              <w:rPr>
                <w:szCs w:val="21"/>
                <w:u w:val="single"/>
              </w:rPr>
            </w:pPr>
          </w:p>
        </w:tc>
      </w:tr>
      <w:tr w:rsidR="007A44F3" w14:paraId="478F31F2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644E2034" w14:textId="77777777" w:rsidR="0065187F" w:rsidRPr="001E6518" w:rsidRDefault="001E6518" w:rsidP="001E651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振替伝票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43662A1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55727801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23729D13" w14:textId="77777777" w:rsidR="0065187F" w:rsidRPr="009B66BC" w:rsidRDefault="009B66BC" w:rsidP="009B66BC">
            <w:pPr>
              <w:jc w:val="distribute"/>
              <w:rPr>
                <w:szCs w:val="21"/>
              </w:rPr>
            </w:pPr>
            <w:r w:rsidRPr="009B66BC">
              <w:rPr>
                <w:rFonts w:hint="eastAsia"/>
                <w:szCs w:val="21"/>
              </w:rPr>
              <w:t>売掛集計表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F00AC27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7D95498" w14:textId="77777777" w:rsidR="0065187F" w:rsidRDefault="0065187F">
            <w:pPr>
              <w:rPr>
                <w:szCs w:val="21"/>
                <w:u w:val="single"/>
              </w:rPr>
            </w:pPr>
          </w:p>
        </w:tc>
      </w:tr>
      <w:tr w:rsidR="007A44F3" w14:paraId="42260769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5B7BEBE0" w14:textId="77777777" w:rsidR="0065187F" w:rsidRPr="001E6518" w:rsidRDefault="001E6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帳（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3C14DDD9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078F8FC6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298B4C6A" w14:textId="77777777" w:rsidR="0065187F" w:rsidRPr="009B66BC" w:rsidRDefault="009B66BC" w:rsidP="009B66BC">
            <w:pPr>
              <w:jc w:val="distribute"/>
              <w:rPr>
                <w:szCs w:val="21"/>
              </w:rPr>
            </w:pPr>
            <w:r w:rsidRPr="009B66BC">
              <w:rPr>
                <w:rFonts w:hint="eastAsia"/>
                <w:szCs w:val="21"/>
              </w:rPr>
              <w:t>買掛集計表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FFF3BCC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DA5F147" w14:textId="77777777" w:rsidR="0065187F" w:rsidRDefault="0065187F">
            <w:pPr>
              <w:rPr>
                <w:szCs w:val="21"/>
                <w:u w:val="single"/>
              </w:rPr>
            </w:pPr>
          </w:p>
        </w:tc>
      </w:tr>
      <w:tr w:rsidR="007A44F3" w14:paraId="2F014F35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47F72016" w14:textId="77777777" w:rsidR="0065187F" w:rsidRPr="001E6518" w:rsidRDefault="001E6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〃　　　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6E96B6C5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26EE880C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27E5FE2A" w14:textId="77777777" w:rsidR="0065187F" w:rsidRPr="009B66BC" w:rsidRDefault="003E4E89" w:rsidP="003E4E8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減</w:t>
            </w:r>
            <w:r w:rsidR="009B66BC" w:rsidRPr="009B66BC">
              <w:rPr>
                <w:rFonts w:hint="eastAsia"/>
                <w:szCs w:val="21"/>
              </w:rPr>
              <w:t>価償却明細表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D5467E0" w14:textId="77777777" w:rsidR="0065187F" w:rsidRDefault="0065187F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A21D550" w14:textId="77777777" w:rsidR="0065187F" w:rsidRDefault="0065187F">
            <w:pPr>
              <w:rPr>
                <w:szCs w:val="21"/>
                <w:u w:val="single"/>
              </w:rPr>
            </w:pPr>
          </w:p>
        </w:tc>
      </w:tr>
      <w:tr w:rsidR="008E06E3" w14:paraId="37D51F71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6048625E" w14:textId="77777777" w:rsidR="00DC385C" w:rsidRPr="001E6518" w:rsidRDefault="001E6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〃　　　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53F2A03E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1DFA3A2D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2396870C" w14:textId="77777777" w:rsidR="009B66BC" w:rsidRPr="009B66BC" w:rsidRDefault="003E4E89" w:rsidP="009B66BC">
            <w:pPr>
              <w:jc w:val="distribute"/>
              <w:rPr>
                <w:szCs w:val="21"/>
              </w:rPr>
            </w:pPr>
            <w:r w:rsidRPr="009B66BC">
              <w:rPr>
                <w:rFonts w:hint="eastAsia"/>
                <w:szCs w:val="21"/>
              </w:rPr>
              <w:t>補助簿名称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0C7A1C3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5959DD7" w14:textId="77777777" w:rsidR="00DC385C" w:rsidRDefault="00DC385C">
            <w:pPr>
              <w:rPr>
                <w:szCs w:val="21"/>
                <w:u w:val="single"/>
              </w:rPr>
            </w:pPr>
          </w:p>
        </w:tc>
      </w:tr>
      <w:tr w:rsidR="008E06E3" w14:paraId="046898A6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0623FFD5" w14:textId="77777777" w:rsidR="00DC385C" w:rsidRPr="001E6518" w:rsidRDefault="001E6518" w:rsidP="001E6518">
            <w:pPr>
              <w:jc w:val="distribute"/>
              <w:rPr>
                <w:szCs w:val="21"/>
              </w:rPr>
            </w:pPr>
            <w:r w:rsidRPr="001E6518">
              <w:rPr>
                <w:rFonts w:hint="eastAsia"/>
                <w:szCs w:val="21"/>
              </w:rPr>
              <w:t>売上帳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E1A3053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3DBC9E7E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08192669" w14:textId="11B445C8" w:rsidR="00DC385C" w:rsidRPr="009B66BC" w:rsidRDefault="00072F9C" w:rsidP="009B66BC">
            <w:pPr>
              <w:jc w:val="distribute"/>
              <w:rPr>
                <w:szCs w:val="21"/>
              </w:rPr>
            </w:pPr>
            <w:r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ED0089" wp14:editId="2CBFFAE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24765</wp:posOffset>
                      </wp:positionV>
                      <wp:extent cx="104775" cy="685800"/>
                      <wp:effectExtent l="0" t="0" r="9525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685800"/>
                              </a:xfrm>
                              <a:prstGeom prst="leftBracket">
                                <a:avLst>
                                  <a:gd name="adj" fmla="val 451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85E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.3pt;margin-top:1.95pt;width:8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qNDAIAAPkDAAAOAAAAZHJzL2Uyb0RvYy54bWysU9uO0zAQfUfiHyy/06RVs22jpivYZRHS&#10;cpEWPsD1pTHreIztNi1fz9hJS4E3RB6smcz4zJwz4/XtsTPkIH3QYBs6nZSUSMtBaLtr6NcvD6+W&#10;lITIrGAGrGzoSQZ6u3n5Yt27Ws6gBSOkJwhiQ927hrYxurooAm9lx8IEnLQYVOA7FtH1u0J41iN6&#10;Z4pZWd4UPXjhPHAZAv69H4J0k/GVkjx+UirISExDsbeYT5/PbTqLzZrVO89cq/nYBvuHLjqmLRa9&#10;QN2zyMje67+gOs09BFBxwqErQCnNZeaAbKblH2yeWuZk5oLiBHeRKfw/WP7x8OQ++9R6cI/AnwMq&#10;UvQu1JdIcgLmkG3/AQTOkO0jZLJH5bt0E2mQY9b0dNFUHiPh+HNazheLihKOoZtltSyz5gWrz5ed&#10;D/GdhI4ko6FGqvjGM/4sY67BDo8hZmUFsaxL5cU3SlRncE4HZsi8mpZVmiNijslonVHTTQsP2pg8&#10;aWNJ39BVNasyeACjRQpm/n63vTOeICiyyN8I+1uah70VGayVTLwd7ci0GWwsbuyoYZItrWKotyBO&#10;KKGHYQPxxaDRgv9BSY/b19Dwfc+8pMS8tzjexXy2QtFidpbLFa6uvw5srwLMcgRqaKRkMO/isOB7&#10;5/WuxTrTTNbCaxyc0vE84aGnsVXcryzh+BbSAl/7OevXi938BAAA//8DAFBLAwQUAAYACAAAACEA&#10;IWN0n90AAAAGAQAADwAAAGRycy9kb3ducmV2LnhtbEyOwUrDQBRF94L/MDzBnZ0kSmljJqUWBEUQ&#10;mrjocpp5TVIzb8LMtI1/73NVl5d7uPcUq8kO4ow+9I4UpLMEBFLjTE+tgq/69WEBIkRNRg+OUMEP&#10;BliVtzeFzo270BbPVWwFj1DItYIuxjGXMjQdWh1mbkTi7uC81ZGjb6Xx+sLjdpBZksyl1T3xQ6dH&#10;3HTYfFcnq2Dx+XLcHcLHJnv3/XZd7eq6eTsqdX83rZ9BRJziFYY/fVaHkp327kQmiEHB05xBBY9L&#10;ENxmaQpiz1SaLkGWhfyvX/4CAAD//wMAUEsBAi0AFAAGAAgAAAAhALaDOJL+AAAA4QEAABMAAAAA&#10;AAAAAAAAAAAAAAAAAFtDb250ZW50X1R5cGVzXS54bWxQSwECLQAUAAYACAAAACEAOP0h/9YAAACU&#10;AQAACwAAAAAAAAAAAAAAAAAvAQAAX3JlbHMvLnJlbHNQSwECLQAUAAYACAAAACEATJgajQwCAAD5&#10;AwAADgAAAAAAAAAAAAAAAAAuAgAAZHJzL2Uyb0RvYy54bWxQSwECLQAUAAYACAAAACEAIWN0n90A&#10;AAAGAQAADwAAAAAAAAAAAAAAAABmBAAAZHJzL2Rvd25yZXYueG1sUEsFBgAAAAAEAAQA8wAAAHAF&#10;AAAAAA==&#10;" adj="1488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7E34D6E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61E5325" w14:textId="77777777" w:rsidR="00DC385C" w:rsidRDefault="00DC385C">
            <w:pPr>
              <w:rPr>
                <w:szCs w:val="21"/>
                <w:u w:val="single"/>
              </w:rPr>
            </w:pPr>
          </w:p>
        </w:tc>
      </w:tr>
      <w:tr w:rsidR="008E06E3" w14:paraId="06EB3B80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3BB4C27D" w14:textId="77777777" w:rsidR="00DC385C" w:rsidRPr="001E6518" w:rsidRDefault="001E6518" w:rsidP="001E6518">
            <w:pPr>
              <w:jc w:val="distribute"/>
              <w:rPr>
                <w:szCs w:val="21"/>
              </w:rPr>
            </w:pPr>
            <w:r w:rsidRPr="001E6518">
              <w:rPr>
                <w:rFonts w:hint="eastAsia"/>
                <w:szCs w:val="21"/>
              </w:rPr>
              <w:t>仕入帳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096195E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3957EA77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7CCA9D5C" w14:textId="56522C48" w:rsidR="00DC385C" w:rsidRDefault="00072F9C">
            <w:pPr>
              <w:rPr>
                <w:szCs w:val="21"/>
                <w:u w:val="single"/>
              </w:rPr>
            </w:pPr>
            <w:r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1F24A0" wp14:editId="3A57C72C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-207010</wp:posOffset>
                      </wp:positionV>
                      <wp:extent cx="100330" cy="723900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723900"/>
                              </a:xfrm>
                              <a:prstGeom prst="rightBracket">
                                <a:avLst>
                                  <a:gd name="adj" fmla="val 451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022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131.3pt;margin-top:-16.3pt;width:7.9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Y7DAIAAPoDAAAOAAAAZHJzL2Uyb0RvYy54bWysU9tu2zAMfR+wfxD0vthJmjUx4hRbuw4D&#10;ugvQ7QMUSY61yqJGKXHSrx+lOFm2vQ3zg0Ca1CF5DrW82XeW7TQGA67m41HJmXYSlHGbmn/7ev9q&#10;zlmIwilhwemaH3TgN6uXL5a9r/QEWrBKIyMQF6re17yN0VdFEWSrOxFG4LWjYAPYiUgubgqFoif0&#10;zhaTsnxd9IDKI0gdAv29Owb5KuM3jZbxc9MEHZmtOfUW84n5XKezWC1FtUHhWyOHNsQ/dNEJ46jo&#10;GepORMG2aP6C6oxECNDEkYSugKYxUucZaJpx+cc0j63wOs9C5AR/pin8P1j5affov2BqPfgHkE+B&#10;GCl6H6pzJDmBcti6/wiKNBTbCHnYfYNdukljsH3m9HDmVO8jk/RzXJbTKTEvKXQ9mS7KzHkhqtNl&#10;jyG+19CxZNQczaaNb1HIJx1zEbF7CDFTq5gTXaqvvnPWdJaE2gnLrmbjcpaEJNAhmawTbLrp4N5Y&#10;m6W2jvU1X8wmswwewBqVgpkA3KxvLTICpTHyN8D+loawdSqDtVqod4MdhbFHm4pbN5CYeEu7GKo1&#10;qANxiHBcQXoyZLSAz5z1tH41Dz+2AjVn9oMjfa+vJosZ7Wt25vMFMYiXgfVFQDhJQDWPnB3N23jc&#10;8K3PbJIIeVgHb0i5xsSTxMeehlZpwTKFw2NIG3zp56xfT3b1EwAA//8DAFBLAwQUAAYACAAAACEA&#10;cw/nJuAAAAAKAQAADwAAAGRycy9kb3ducmV2LnhtbEyPwU6DQBCG7ya+w2ZMvLULtCJBhsY0mKg3&#10;q4nxtsAIRHaWskuhb+/2pLeZzJd/vj/bLboXJxptZxghXAcgiCtTd9wgfLw/rRIQ1imuVW+YEM5k&#10;YZdfX2Uqrc3Mb3Q6uEb4ELapQmidG1IpbdWSVnZtBmJ/+zajVs6vYyPrUc0+XPcyCoJYatWx/9Cq&#10;gfYtVT+HSSMcn6tivjsXX8v0cvwsQxsX+80r4u3N8vgAwtHi/mC46Ht1yL1TaSauregRojiKPYqw&#10;2lwGT0T3yRZEiZCEW5B5Jv9XyH8BAAD//wMAUEsBAi0AFAAGAAgAAAAhALaDOJL+AAAA4QEAABMA&#10;AAAAAAAAAAAAAAAAAAAAAFtDb250ZW50X1R5cGVzXS54bWxQSwECLQAUAAYACAAAACEAOP0h/9YA&#10;AACUAQAACwAAAAAAAAAAAAAAAAAvAQAAX3JlbHMvLnJlbHNQSwECLQAUAAYACAAAACEABS3GOwwC&#10;AAD6AwAADgAAAAAAAAAAAAAAAAAuAgAAZHJzL2Uyb0RvYy54bWxQSwECLQAUAAYACAAAACEAcw/n&#10;JuAAAAAKAQAADwAAAAAAAAAAAAAAAABmBAAAZHJzL2Rvd25yZXYueG1sUEsFBgAAAAAEAAQA8wAA&#10;AHMFAAAAAA==&#10;" adj="135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403D33A" w14:textId="77777777" w:rsidR="00DC385C" w:rsidRDefault="00DC385C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1CB14D7" w14:textId="77777777" w:rsidR="00DC385C" w:rsidRDefault="00DC385C">
            <w:pPr>
              <w:rPr>
                <w:szCs w:val="21"/>
                <w:u w:val="single"/>
              </w:rPr>
            </w:pPr>
          </w:p>
        </w:tc>
      </w:tr>
      <w:tr w:rsidR="007A44F3" w14:paraId="21B34A2F" w14:textId="77777777" w:rsidTr="007A44F3">
        <w:tc>
          <w:tcPr>
            <w:tcW w:w="2983" w:type="dxa"/>
            <w:tcBorders>
              <w:top w:val="nil"/>
              <w:bottom w:val="nil"/>
            </w:tcBorders>
          </w:tcPr>
          <w:p w14:paraId="0956443E" w14:textId="77777777" w:rsidR="006D49F8" w:rsidRPr="001E6518" w:rsidRDefault="001E6518" w:rsidP="001E6518">
            <w:pPr>
              <w:jc w:val="distribute"/>
              <w:rPr>
                <w:szCs w:val="21"/>
              </w:rPr>
            </w:pPr>
            <w:r w:rsidRPr="001E6518">
              <w:rPr>
                <w:rFonts w:hint="eastAsia"/>
                <w:szCs w:val="21"/>
              </w:rPr>
              <w:t>精算表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4D84AE7A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double" w:sz="4" w:space="0" w:color="auto"/>
            </w:tcBorders>
          </w:tcPr>
          <w:p w14:paraId="762661BF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  <w:bottom w:val="nil"/>
            </w:tcBorders>
          </w:tcPr>
          <w:p w14:paraId="3980DE03" w14:textId="07EE26C6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FD1FC39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5C5D618" w14:textId="77777777" w:rsidR="006D49F8" w:rsidRDefault="006D49F8">
            <w:pPr>
              <w:rPr>
                <w:szCs w:val="21"/>
                <w:u w:val="single"/>
              </w:rPr>
            </w:pPr>
          </w:p>
        </w:tc>
      </w:tr>
      <w:tr w:rsidR="007A44F3" w14:paraId="68FD7568" w14:textId="77777777" w:rsidTr="007A44F3">
        <w:tc>
          <w:tcPr>
            <w:tcW w:w="2983" w:type="dxa"/>
            <w:tcBorders>
              <w:top w:val="nil"/>
            </w:tcBorders>
          </w:tcPr>
          <w:p w14:paraId="7631C363" w14:textId="77777777" w:rsidR="006D49F8" w:rsidRPr="001E6518" w:rsidRDefault="001E6518" w:rsidP="001E6518">
            <w:pPr>
              <w:jc w:val="distribute"/>
              <w:rPr>
                <w:szCs w:val="21"/>
              </w:rPr>
            </w:pPr>
            <w:r w:rsidRPr="001E6518">
              <w:rPr>
                <w:rFonts w:hint="eastAsia"/>
                <w:szCs w:val="21"/>
              </w:rPr>
              <w:t>総勘定元帳</w:t>
            </w:r>
          </w:p>
        </w:tc>
        <w:tc>
          <w:tcPr>
            <w:tcW w:w="1060" w:type="dxa"/>
            <w:tcBorders>
              <w:top w:val="nil"/>
            </w:tcBorders>
          </w:tcPr>
          <w:p w14:paraId="6E21B6C1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060" w:type="dxa"/>
            <w:tcBorders>
              <w:top w:val="nil"/>
              <w:right w:val="double" w:sz="4" w:space="0" w:color="auto"/>
            </w:tcBorders>
          </w:tcPr>
          <w:p w14:paraId="1E6D0BD1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2993" w:type="dxa"/>
            <w:tcBorders>
              <w:top w:val="nil"/>
              <w:left w:val="double" w:sz="4" w:space="0" w:color="auto"/>
            </w:tcBorders>
          </w:tcPr>
          <w:p w14:paraId="586B1496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F019928" w14:textId="77777777" w:rsidR="006D49F8" w:rsidRDefault="006D49F8">
            <w:pPr>
              <w:rPr>
                <w:szCs w:val="21"/>
                <w:u w:val="single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14:paraId="1B5D6521" w14:textId="77777777" w:rsidR="006D49F8" w:rsidRDefault="006D49F8">
            <w:pPr>
              <w:rPr>
                <w:szCs w:val="21"/>
                <w:u w:val="single"/>
              </w:rPr>
            </w:pPr>
          </w:p>
        </w:tc>
      </w:tr>
    </w:tbl>
    <w:p w14:paraId="5E8E0F7D" w14:textId="033D9DAF" w:rsidR="006D4D67" w:rsidRPr="00AC41A7" w:rsidRDefault="00AC41A7" w:rsidP="00AC41A7">
      <w:pPr>
        <w:rPr>
          <w:szCs w:val="21"/>
        </w:rPr>
      </w:pPr>
      <w:r>
        <w:rPr>
          <w:rFonts w:hint="eastAsia"/>
          <w:szCs w:val="21"/>
        </w:rPr>
        <w:lastRenderedPageBreak/>
        <w:t>３．</w:t>
      </w:r>
      <w:r w:rsidR="007A44F3" w:rsidRPr="00AC41A7">
        <w:rPr>
          <w:rFonts w:hint="eastAsia"/>
          <w:szCs w:val="21"/>
        </w:rPr>
        <w:t>顧問先よりの預り帳票</w:t>
      </w:r>
    </w:p>
    <w:p w14:paraId="0AF52028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</w:t>
      </w:r>
    </w:p>
    <w:p w14:paraId="78DF47AA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28CD3A3F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</w:t>
      </w:r>
    </w:p>
    <w:p w14:paraId="64405588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31E29A9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</w:t>
      </w:r>
    </w:p>
    <w:p w14:paraId="0730F76A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7C9047C4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</w:t>
      </w:r>
    </w:p>
    <w:p w14:paraId="461E1520" w14:textId="77777777" w:rsidR="007A44F3" w:rsidRDefault="007A44F3" w:rsidP="007A44F3">
      <w:r>
        <w:rPr>
          <w:rFonts w:hint="eastAsia"/>
        </w:rPr>
        <w:t xml:space="preserve">　</w:t>
      </w:r>
    </w:p>
    <w:p w14:paraId="0B1D4E43" w14:textId="77777777" w:rsidR="007A44F3" w:rsidRDefault="007A44F3" w:rsidP="007A44F3">
      <w:r>
        <w:rPr>
          <w:rFonts w:hint="eastAsia"/>
        </w:rPr>
        <w:t>４．月次処理留意点</w:t>
      </w:r>
    </w:p>
    <w:p w14:paraId="7E500773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5F3ABFEF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　　　</w:t>
      </w:r>
    </w:p>
    <w:p w14:paraId="6BE22916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5E4F1518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　　　</w:t>
      </w:r>
    </w:p>
    <w:p w14:paraId="1AE92D56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7E7CFA21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　　</w:t>
      </w:r>
    </w:p>
    <w:p w14:paraId="1B94C58B" w14:textId="77777777" w:rsidR="007A44F3" w:rsidRDefault="007A44F3" w:rsidP="007A44F3">
      <w:r>
        <w:rPr>
          <w:rFonts w:hint="eastAsia"/>
        </w:rPr>
        <w:t xml:space="preserve">　</w:t>
      </w:r>
    </w:p>
    <w:p w14:paraId="356B1B38" w14:textId="77777777" w:rsidR="007A44F3" w:rsidRDefault="007A44F3" w:rsidP="007A44F3">
      <w:r>
        <w:rPr>
          <w:rFonts w:hint="eastAsia"/>
        </w:rPr>
        <w:t>５．決算事務処理における留意点</w:t>
      </w:r>
    </w:p>
    <w:p w14:paraId="6900163F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43626619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　　　</w:t>
      </w:r>
    </w:p>
    <w:p w14:paraId="30F3A68C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0E491E0E" w14:textId="77777777" w:rsidR="007A44F3" w:rsidRDefault="007A44F3" w:rsidP="007A44F3">
      <w:pPr>
        <w:rPr>
          <w:u w:val="single"/>
        </w:rPr>
      </w:pP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  <w:r w:rsidR="00394EAD">
        <w:rPr>
          <w:u w:val="single"/>
        </w:rPr>
        <w:t xml:space="preserve">　</w:t>
      </w:r>
      <w:r>
        <w:rPr>
          <w:u w:val="single"/>
        </w:rPr>
        <w:t xml:space="preserve">　　　　　　　　</w:t>
      </w:r>
    </w:p>
    <w:p w14:paraId="2612C6B8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395E4D32" w14:textId="77777777" w:rsidR="007A44F3" w:rsidRDefault="007A44F3" w:rsidP="007A44F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94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71C45486" w14:textId="77777777" w:rsidR="007A44F3" w:rsidRDefault="007A44F3" w:rsidP="007A44F3"/>
    <w:p w14:paraId="13EB7EF6" w14:textId="77777777" w:rsidR="007A44F3" w:rsidRDefault="007A44F3" w:rsidP="007A44F3">
      <w:r>
        <w:rPr>
          <w:rFonts w:hint="eastAsia"/>
        </w:rPr>
        <w:t>６．報酬状況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538"/>
        <w:gridCol w:w="2233"/>
        <w:gridCol w:w="281"/>
        <w:gridCol w:w="2126"/>
        <w:gridCol w:w="810"/>
        <w:gridCol w:w="1256"/>
        <w:gridCol w:w="1843"/>
      </w:tblGrid>
      <w:tr w:rsidR="00394EAD" w14:paraId="7DD123DA" w14:textId="77777777" w:rsidTr="00BF1394">
        <w:tc>
          <w:tcPr>
            <w:tcW w:w="1559" w:type="dxa"/>
            <w:vMerge w:val="restart"/>
            <w:vAlign w:val="center"/>
          </w:tcPr>
          <w:p w14:paraId="4C725498" w14:textId="77777777" w:rsidR="00394EAD" w:rsidRDefault="00394EAD" w:rsidP="00394EAD">
            <w:pPr>
              <w:jc w:val="center"/>
            </w:pPr>
            <w:r>
              <w:t>顧　問　料</w:t>
            </w:r>
          </w:p>
        </w:tc>
        <w:tc>
          <w:tcPr>
            <w:tcW w:w="2268" w:type="dxa"/>
          </w:tcPr>
          <w:p w14:paraId="59243205" w14:textId="77777777" w:rsidR="00394EAD" w:rsidRDefault="00394EAD" w:rsidP="00394EAD">
            <w:pPr>
              <w:jc w:val="center"/>
            </w:pPr>
            <w:r>
              <w:t>現　　在</w:t>
            </w:r>
          </w:p>
        </w:tc>
        <w:tc>
          <w:tcPr>
            <w:tcW w:w="2438" w:type="dxa"/>
            <w:gridSpan w:val="2"/>
          </w:tcPr>
          <w:p w14:paraId="5C9FCBBF" w14:textId="77777777" w:rsidR="00394EAD" w:rsidRDefault="00394EAD" w:rsidP="00394EAD">
            <w:pPr>
              <w:jc w:val="center"/>
            </w:pPr>
            <w:r>
              <w:t>改　訂　年　月</w:t>
            </w:r>
          </w:p>
        </w:tc>
        <w:tc>
          <w:tcPr>
            <w:tcW w:w="2098" w:type="dxa"/>
            <w:gridSpan w:val="2"/>
          </w:tcPr>
          <w:p w14:paraId="795847BC" w14:textId="77777777" w:rsidR="00394EAD" w:rsidRDefault="00394EAD" w:rsidP="00394EAD">
            <w:pPr>
              <w:jc w:val="center"/>
            </w:pPr>
            <w:r>
              <w:t>改</w:t>
            </w:r>
            <w:r>
              <w:rPr>
                <w:rFonts w:hint="eastAsia"/>
              </w:rPr>
              <w:t xml:space="preserve"> </w:t>
            </w:r>
            <w:r>
              <w:t>訂</w:t>
            </w:r>
            <w:r>
              <w:rPr>
                <w:rFonts w:hint="eastAsia"/>
              </w:rPr>
              <w:t xml:space="preserve"> </w:t>
            </w:r>
            <w:r>
              <w:t>前</w:t>
            </w:r>
            <w:r>
              <w:rPr>
                <w:rFonts w:hint="eastAsia"/>
              </w:rPr>
              <w:t xml:space="preserve"> </w:t>
            </w:r>
            <w:r>
              <w:t>金</w:t>
            </w:r>
            <w:r>
              <w:rPr>
                <w:rFonts w:hint="eastAsia"/>
              </w:rPr>
              <w:t xml:space="preserve"> </w:t>
            </w:r>
            <w:r>
              <w:t>額</w:t>
            </w:r>
          </w:p>
        </w:tc>
        <w:tc>
          <w:tcPr>
            <w:tcW w:w="1871" w:type="dxa"/>
          </w:tcPr>
          <w:p w14:paraId="4AC4DFF9" w14:textId="77777777" w:rsidR="00394EAD" w:rsidRDefault="00394EAD" w:rsidP="00394EAD">
            <w:pPr>
              <w:jc w:val="center"/>
            </w:pPr>
            <w:r>
              <w:t>未　収　金　額</w:t>
            </w:r>
          </w:p>
        </w:tc>
      </w:tr>
      <w:tr w:rsidR="00394EAD" w14:paraId="6E568113" w14:textId="77777777" w:rsidTr="00BF1394">
        <w:tc>
          <w:tcPr>
            <w:tcW w:w="1559" w:type="dxa"/>
            <w:vMerge/>
            <w:vAlign w:val="center"/>
          </w:tcPr>
          <w:p w14:paraId="5B595E93" w14:textId="77777777" w:rsidR="00394EAD" w:rsidRDefault="00394EAD" w:rsidP="00394EAD">
            <w:pPr>
              <w:jc w:val="center"/>
            </w:pPr>
          </w:p>
        </w:tc>
        <w:tc>
          <w:tcPr>
            <w:tcW w:w="2268" w:type="dxa"/>
          </w:tcPr>
          <w:p w14:paraId="0E8E1B53" w14:textId="77777777" w:rsidR="00394EAD" w:rsidRDefault="00394EAD" w:rsidP="00394EAD">
            <w:pPr>
              <w:jc w:val="right"/>
            </w:pPr>
            <w:r>
              <w:t>円</w:t>
            </w:r>
          </w:p>
        </w:tc>
        <w:tc>
          <w:tcPr>
            <w:tcW w:w="2438" w:type="dxa"/>
            <w:gridSpan w:val="2"/>
          </w:tcPr>
          <w:p w14:paraId="7CBB0488" w14:textId="77777777" w:rsidR="00394EAD" w:rsidRDefault="00DE6217" w:rsidP="00DE6217">
            <w:pPr>
              <w:wordWrap w:val="0"/>
              <w:ind w:right="420"/>
            </w:pPr>
            <w:r>
              <w:rPr>
                <w:rFonts w:hint="eastAsia"/>
              </w:rPr>
              <w:t xml:space="preserve">        </w:t>
            </w:r>
            <w:r w:rsidRPr="00174A35">
              <w:rPr>
                <w:rFonts w:hint="eastAsia"/>
              </w:rPr>
              <w:t>年　　月</w:t>
            </w:r>
          </w:p>
        </w:tc>
        <w:tc>
          <w:tcPr>
            <w:tcW w:w="2098" w:type="dxa"/>
            <w:gridSpan w:val="2"/>
          </w:tcPr>
          <w:p w14:paraId="2DA9DD41" w14:textId="77777777" w:rsidR="00394EAD" w:rsidRDefault="00394EAD" w:rsidP="00394EAD">
            <w:pPr>
              <w:jc w:val="right"/>
            </w:pPr>
            <w:r>
              <w:t>円</w:t>
            </w:r>
          </w:p>
        </w:tc>
        <w:tc>
          <w:tcPr>
            <w:tcW w:w="1871" w:type="dxa"/>
          </w:tcPr>
          <w:p w14:paraId="6899C63A" w14:textId="77777777" w:rsidR="00394EAD" w:rsidRDefault="00394EAD" w:rsidP="00394EAD">
            <w:pPr>
              <w:jc w:val="right"/>
            </w:pPr>
            <w:r>
              <w:t>円</w:t>
            </w:r>
          </w:p>
        </w:tc>
      </w:tr>
      <w:tr w:rsidR="00394EAD" w14:paraId="3269CDB8" w14:textId="77777777" w:rsidTr="00BF1394">
        <w:tc>
          <w:tcPr>
            <w:tcW w:w="1559" w:type="dxa"/>
            <w:vMerge w:val="restart"/>
            <w:vAlign w:val="center"/>
          </w:tcPr>
          <w:p w14:paraId="07A2A639" w14:textId="77777777" w:rsidR="00394EAD" w:rsidRDefault="00394EAD" w:rsidP="00394EAD">
            <w:pPr>
              <w:jc w:val="center"/>
            </w:pPr>
            <w:r>
              <w:t>決　算　料</w:t>
            </w:r>
          </w:p>
        </w:tc>
        <w:tc>
          <w:tcPr>
            <w:tcW w:w="2552" w:type="dxa"/>
            <w:gridSpan w:val="2"/>
          </w:tcPr>
          <w:p w14:paraId="05CF96FA" w14:textId="77777777" w:rsidR="00394EAD" w:rsidRDefault="00394EAD" w:rsidP="00394EAD">
            <w:pPr>
              <w:jc w:val="center"/>
            </w:pPr>
            <w:r>
              <w:t>前　　期</w:t>
            </w:r>
          </w:p>
        </w:tc>
        <w:tc>
          <w:tcPr>
            <w:tcW w:w="2976" w:type="dxa"/>
            <w:gridSpan w:val="2"/>
          </w:tcPr>
          <w:p w14:paraId="07DFA620" w14:textId="77777777" w:rsidR="00394EAD" w:rsidRDefault="00394EAD" w:rsidP="00394EAD">
            <w:pPr>
              <w:jc w:val="center"/>
            </w:pPr>
            <w:r>
              <w:t>前</w:t>
            </w:r>
            <w:r>
              <w:rPr>
                <w:rFonts w:hint="eastAsia"/>
              </w:rPr>
              <w:t xml:space="preserve"> </w:t>
            </w:r>
            <w:r>
              <w:t>々</w:t>
            </w:r>
            <w:r>
              <w:rPr>
                <w:rFonts w:hint="eastAsia"/>
              </w:rPr>
              <w:t xml:space="preserve"> </w:t>
            </w:r>
            <w:r>
              <w:t>期</w:t>
            </w:r>
          </w:p>
        </w:tc>
        <w:tc>
          <w:tcPr>
            <w:tcW w:w="3147" w:type="dxa"/>
            <w:gridSpan w:val="2"/>
          </w:tcPr>
          <w:p w14:paraId="29F4E109" w14:textId="77777777" w:rsidR="00394EAD" w:rsidRDefault="00394EAD" w:rsidP="00394EAD">
            <w:pPr>
              <w:jc w:val="center"/>
            </w:pPr>
            <w:r>
              <w:t>未　収　金　額</w:t>
            </w:r>
          </w:p>
        </w:tc>
      </w:tr>
      <w:tr w:rsidR="00394EAD" w14:paraId="5571D8DF" w14:textId="77777777" w:rsidTr="00BF1394">
        <w:tc>
          <w:tcPr>
            <w:tcW w:w="1559" w:type="dxa"/>
            <w:vMerge/>
          </w:tcPr>
          <w:p w14:paraId="2005CF35" w14:textId="77777777" w:rsidR="00394EAD" w:rsidRDefault="00394EAD" w:rsidP="007A44F3"/>
        </w:tc>
        <w:tc>
          <w:tcPr>
            <w:tcW w:w="2552" w:type="dxa"/>
            <w:gridSpan w:val="2"/>
          </w:tcPr>
          <w:p w14:paraId="19EAE30C" w14:textId="77777777" w:rsidR="00394EAD" w:rsidRDefault="00394EAD" w:rsidP="00394EAD">
            <w:pPr>
              <w:jc w:val="right"/>
            </w:pPr>
            <w:r>
              <w:t>円</w:t>
            </w:r>
          </w:p>
        </w:tc>
        <w:tc>
          <w:tcPr>
            <w:tcW w:w="2976" w:type="dxa"/>
            <w:gridSpan w:val="2"/>
          </w:tcPr>
          <w:p w14:paraId="6314FF13" w14:textId="77777777" w:rsidR="00394EAD" w:rsidRDefault="00394EAD" w:rsidP="00394EAD">
            <w:pPr>
              <w:jc w:val="right"/>
            </w:pPr>
            <w:r>
              <w:t>円</w:t>
            </w:r>
          </w:p>
        </w:tc>
        <w:tc>
          <w:tcPr>
            <w:tcW w:w="3147" w:type="dxa"/>
            <w:gridSpan w:val="2"/>
          </w:tcPr>
          <w:p w14:paraId="378A7330" w14:textId="77777777" w:rsidR="00394EAD" w:rsidRDefault="00394EAD" w:rsidP="00394EAD">
            <w:pPr>
              <w:jc w:val="right"/>
            </w:pPr>
            <w:r>
              <w:t>円</w:t>
            </w:r>
          </w:p>
        </w:tc>
      </w:tr>
    </w:tbl>
    <w:p w14:paraId="0B99B416" w14:textId="77777777" w:rsidR="00B3433D" w:rsidRDefault="00B3433D" w:rsidP="00394EAD"/>
    <w:p w14:paraId="229E7800" w14:textId="77777777" w:rsidR="005933BD" w:rsidRDefault="005933BD" w:rsidP="00394EAD"/>
    <w:p w14:paraId="346E60D5" w14:textId="77777777" w:rsidR="005933BD" w:rsidRDefault="005933BD" w:rsidP="00394EAD"/>
    <w:p w14:paraId="09859423" w14:textId="77777777" w:rsidR="005933BD" w:rsidRDefault="005933BD" w:rsidP="00394EAD"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14:paraId="6490C480" w14:textId="77777777" w:rsidR="005933BD" w:rsidRDefault="005933BD" w:rsidP="00394EA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（担</w:t>
      </w:r>
      <w:r w:rsidR="007E70B8">
        <w:rPr>
          <w:rFonts w:hint="eastAsia"/>
        </w:rPr>
        <w:t xml:space="preserve"> </w:t>
      </w:r>
      <w:r>
        <w:rPr>
          <w:rFonts w:hint="eastAsia"/>
        </w:rPr>
        <w:t>当</w:t>
      </w:r>
      <w:r w:rsidR="007E70B8"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20CF4EC6" w14:textId="77777777" w:rsidR="005933BD" w:rsidRDefault="005933BD" w:rsidP="00394EAD"/>
    <w:p w14:paraId="4C0DC776" w14:textId="77777777" w:rsidR="005933BD" w:rsidRDefault="005933BD" w:rsidP="00394EAD"/>
    <w:p w14:paraId="47A9E949" w14:textId="77777777" w:rsidR="005933BD" w:rsidRPr="007A44F3" w:rsidRDefault="00260F45" w:rsidP="00394EAD"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C55F01B" wp14:editId="37E92708">
                <wp:simplePos x="0" y="0"/>
                <wp:positionH relativeFrom="column">
                  <wp:posOffset>5644514</wp:posOffset>
                </wp:positionH>
                <wp:positionV relativeFrom="paragraph">
                  <wp:posOffset>254000</wp:posOffset>
                </wp:positionV>
                <wp:extent cx="0" cy="389255"/>
                <wp:effectExtent l="0" t="0" r="19050" b="1079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BB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44.45pt;margin-top:20pt;width:0;height:30.6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Ja3gEAALgDAAAOAAAAZHJzL2Uyb0RvYy54bWysU8GO2yAQvVfqPyDujeNEWW2tOKsq2+1l&#10;20ba7QdMANuowCAgsfP3HUg27baXqqoPyMCbN/PeDOu7yRp2VCFqdC2vZ3POlBMotetb/u354d0t&#10;ZzGBk2DQqZafVOR3m7dv1qNv1AIHNFIFRiQuNqNv+ZCSb6oqikFZiDP0ytFlh8FCom3oKxlgJHZr&#10;qsV8flONGKQPKFSMdHp/vuSbwt91SqSvXRdVYqblVFsqayjrPq/VZg1NH8APWlzKgH+owoJ2lPRK&#10;dQ8J2CHoP6isFgEjdmkm0FbYdVqoooHU1PPf1DwN4FXRQuZEf7Up/j9a8eW4C0zLlt9w5sBSiz4c&#10;EpbMrF5mf0YfG4Jt3S5khWJyT/4RxffIHG4HcL0q6OeTp+A6R1SvQvImesqyHz+jJAxQgmLW1AWb&#10;KckGNpWenK49UVNi4nwo6HR5+36xWhVyaF7ifIjpk0LL8k/LYwqg+yFt0TlqPIa6ZIHjY0y5Kmhe&#10;AnJShw/amNJ/49hIBixX8xIQ0WiZLzMshn6/NYEdIU9Q+S5VvIIFPDhZyAYF8qOTLBU/HE09z+xW&#10;Sc6MokeS/woygTZ/g6TCjbu4mo08t2SP8rQLWVc2mMajKLyMcp6/X/cF9fPBbX4AAAD//wMAUEsD&#10;BBQABgAIAAAAIQCLOmjH3QAAAAoBAAAPAAAAZHJzL2Rvd25yZXYueG1sTI9NT8MwDIbvSPyHyEjc&#10;WLKBUClNJzRA4jTBQJu4ZY1pKhqnatIP/j1GHOBo+9Hr5y3Ws2/FiH1sAmlYLhQIpCrYhmoNb6+P&#10;FxmImAxZ0wZCDV8YYV2enhQmt2GiFxx3qRYcQjE3GlxKXS5lrBx6ExehQ+LbR+i9STz2tbS9mTjc&#10;t3Kl1LX0piH+4EyHG4fV527wGrx5CsPKbcbtfr5/ttM7VduHg9bnZ/PdLYiEc/qD4Uef1aFkp2MY&#10;yEbRasiy7IZRDVeKOzHwuzgyqZaXIMtC/q9QfgMAAP//AwBQSwECLQAUAAYACAAAACEAtoM4kv4A&#10;AADhAQAAEwAAAAAAAAAAAAAAAAAAAAAAW0NvbnRlbnRfVHlwZXNdLnhtbFBLAQItABQABgAIAAAA&#10;IQA4/SH/1gAAAJQBAAALAAAAAAAAAAAAAAAAAC8BAABfcmVscy8ucmVsc1BLAQItABQABgAIAAAA&#10;IQCV0iJa3gEAALgDAAAOAAAAAAAAAAAAAAAAAC4CAABkcnMvZTJvRG9jLnhtbFBLAQItABQABgAI&#10;AAAAIQCLOmjH3QAAAAoBAAAPAAAAAAAAAAAAAAAAADgEAABkcnMvZG93bnJldi54bWxQSwUGAAAA&#10;AAQABADzAAAAQ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68B350D" wp14:editId="257EF0B7">
                <wp:simplePos x="0" y="0"/>
                <wp:positionH relativeFrom="column">
                  <wp:posOffset>4716144</wp:posOffset>
                </wp:positionH>
                <wp:positionV relativeFrom="paragraph">
                  <wp:posOffset>255905</wp:posOffset>
                </wp:positionV>
                <wp:extent cx="0" cy="389255"/>
                <wp:effectExtent l="0" t="0" r="19050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05EF" id="AutoShape 12" o:spid="_x0000_s1026" type="#_x0000_t32" style="position:absolute;left:0;text-align:left;margin-left:371.35pt;margin-top:20.15pt;width:0;height:30.6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q+3wEAALgDAAAOAAAAZHJzL2Uyb0RvYy54bWysU8FuGyEQvVfqPyDu9XodOUpXXkeV0/SS&#10;tpaSfMAY2F1UYBBg7/rvO2DHbZpLVXUPaIE3b+a9GVa3kzXsoELU6Fpez+acKSdQate3/Pnp/sMN&#10;ZzGBk2DQqZYfVeS36/fvVqNv1AIHNFIFRiQuNqNv+ZCSb6oqikFZiDP0ytFlh8FCom3oKxlgJHZr&#10;qsV8fl2NGKQPKFSMdHp3uuTrwt91SqTvXRdVYqblVFsqayjrLq/VegVNH8APWpzLgH+owoJ2lPRC&#10;dQcJ2D7oN1RWi4ARuzQTaCvsOi1U0UBq6vkfah4H8KpoIXOiv9gU/x+t+HbYBqZly5ecObDUok/7&#10;hCUzqxfZn9HHhmAbtw1ZoZjco39A8SMyh5sBXK8K+unoKbjOEdWrkLyJnrLsxq8oCQOUoJg1dcFm&#10;SrKBTaUnx0tP1JSYOB0KOr26+bhYLgs5NC9xPsT0RaFl+aflMQXQ/ZA26Bw1HkNdssDhIaZcFTQv&#10;ATmpw3ttTOm/cWxs+fXVcl4CIhot82WGxdDvNiawA+QJKt+5ilewgHsnC9mgQH52kqXih6Op55nd&#10;KsmZUfRI8l9BJtDmb5BUuHFnV7ORp5bsUB63IevKBtN4FIXnUc7z9/u+oH49uPVPAAAA//8DAFBL&#10;AwQUAAYACAAAACEA+IYnhN4AAAAKAQAADwAAAGRycy9kb3ducmV2LnhtbEyPTU/DMAyG70j8h8hI&#10;3FiyMm2oNJ3QAInTBAOBuHmNaSoap2rSD/49QRzgaPvR6+cttrNrxUh9aDxrWC4UCOLKm4ZrDS/P&#10;9xdXIEJENth6Jg1fFGBbnp4UmBs/8RONh1iLFMIhRw02xi6XMlSWHIaF74jT7cP3DmMa+1qaHqcU&#10;7lqZKbWWDhtOHyx2tLNUfR4Gp8Hhgx8yuxv3r/Pto5neudrfvWl9fjbfXIOINMc/GH70kzqUyeno&#10;BzZBtBo2q2yTUA0rdQkiAb+LYyLVcg2yLOT/CuU3AAAA//8DAFBLAQItABQABgAIAAAAIQC2gziS&#10;/gAAAOEBAAATAAAAAAAAAAAAAAAAAAAAAABbQ29udGVudF9UeXBlc10ueG1sUEsBAi0AFAAGAAgA&#10;AAAhADj9If/WAAAAlAEAAAsAAAAAAAAAAAAAAAAALwEAAF9yZWxzLy5yZWxzUEsBAi0AFAAGAAgA&#10;AAAhABNhyr7fAQAAuAMAAA4AAAAAAAAAAAAAAAAALgIAAGRycy9lMm9Eb2MueG1sUEsBAi0AFAAG&#10;AAgAAAAhAPiGJ4TeAAAACgEAAA8AAAAAAAAAAAAAAAAAOQQAAGRycy9kb3ducmV2LnhtbFBLBQYA&#10;AAAABAAEAPMAAABE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570C7" wp14:editId="2A244308">
                <wp:simplePos x="0" y="0"/>
                <wp:positionH relativeFrom="column">
                  <wp:posOffset>4622165</wp:posOffset>
                </wp:positionH>
                <wp:positionV relativeFrom="paragraph">
                  <wp:posOffset>254000</wp:posOffset>
                </wp:positionV>
                <wp:extent cx="434975" cy="4171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0DB7A" w14:textId="77777777" w:rsidR="00485F3A" w:rsidRPr="00485F3A" w:rsidRDefault="00485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F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7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95pt;margin-top:20pt;width:34.25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Td8wEAAMsDAAAOAAAAZHJzL2Uyb0RvYy54bWysU02P0zAQvSPxHyzfaZqSUho1XS1dFSEt&#10;H9Ky3B3H+RCOx4zdJv33jJ1ut8BtRQ+ux2O/mffmZXMz9podFboOTMHT2ZwzZSRUnWkK/vh9/+Y9&#10;Z84LUwkNRhX8pBy/2b5+tRlsrhbQgq4UMgIxLh9swVvvbZ4kTraqF24GVhlK1oC98BRik1QoBkLv&#10;dbKYz98lA2BlEaRyjk7vpiTfRvy6VtJ/rWunPNMFp958XDGuZViT7UbkDQrbdvLchnhBF73oDBW9&#10;QN0JL9gBu3+g+k4iOKj9TEKfQF13UkUOxCad/8XmoRVWRS4kjrMXmdz/g5Vfjg/2GzI/foCRBhhJ&#10;OHsP8qdjBnatMI26RYShVaKiwmmQLBmsy89Pg9QudwGkHD5DRUMWBw8RaKyxD6oQT0boNIDTRXQ1&#10;eibpMHubrVdLziSlsnSVrpexgsifHlt0/qOCnoVNwZFmGsHF8d750IzIn66EWg50V+07rWOATbnT&#10;yI6C5r+PvzP6H9e0CZcNhGcTYjiJLAOxiaIfy5GSgW0J1Yn4Ikx+Iv/TRokf9M/ZQG4quPt1EKg4&#10;058MqbZOsyzYLwbZcrWgAK8z5XVGGNkCmZTApu3OT5Y9WOyalmpNczJwS0rXXVThua9z5+SYKM7Z&#10;3cGS13G89fwNbn8DAAD//wMAUEsDBBQABgAIAAAAIQAdDzgo3wAAAAoBAAAPAAAAZHJzL2Rvd25y&#10;ZXYueG1sTI/LTsMwEEX3SPyDNUjsqE1VGhLiVFUkFl2AhMuGnRM7D2GPo9ht079nWMFyNEf3nlvu&#10;Fu/Y2c5xDCjhcSWAWWyDGbGX8Hl8fXgGFpNGo11AK+FqI+yq25tSFyZc8MOeVeoZhWAstIQhpang&#10;PLaD9TquwmSRfl2YvU50zj03s75QuHd8LcSWez0iNQx6svVg22918hJyhfpN1c11n7+7rjt8qYMT&#10;tZT3d8v+BViyS/qD4Vef1KEipyac0ETmJGTrLCdUwkbQJgKyfLsB1hApnjLgVcn/T6h+AAAA//8D&#10;AFBLAQItABQABgAIAAAAIQC2gziS/gAAAOEBAAATAAAAAAAAAAAAAAAAAAAAAABbQ29udGVudF9U&#10;eXBlc10ueG1sUEsBAi0AFAAGAAgAAAAhADj9If/WAAAAlAEAAAsAAAAAAAAAAAAAAAAALwEAAF9y&#10;ZWxzLy5yZWxzUEsBAi0AFAAGAAgAAAAhAIGwdN3zAQAAywMAAA4AAAAAAAAAAAAAAAAALgIAAGRy&#10;cy9lMm9Eb2MueG1sUEsBAi0AFAAGAAgAAAAhAB0POCjfAAAACgEAAA8AAAAAAAAAAAAAAAAATQQA&#10;AGRycy9kb3ducmV2LnhtbFBLBQYAAAAABAAEAPMAAABZBQAAAAA=&#10;" stroked="f" strokeweight=".5pt">
                <v:textbox style="layout-flow:vertical-ideographic">
                  <w:txbxContent>
                    <w:p w14:paraId="07E0DB7A" w14:textId="77777777" w:rsidR="00485F3A" w:rsidRPr="00485F3A" w:rsidRDefault="00485F3A">
                      <w:pPr>
                        <w:rPr>
                          <w:sz w:val="16"/>
                          <w:szCs w:val="16"/>
                        </w:rPr>
                      </w:pPr>
                      <w:r w:rsidRPr="00485F3A">
                        <w:rPr>
                          <w:rFonts w:hint="eastAsia"/>
                          <w:sz w:val="16"/>
                          <w:szCs w:val="16"/>
                        </w:rPr>
                        <w:t>事務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C6159" wp14:editId="5D9F6C32">
                <wp:simplePos x="0" y="0"/>
                <wp:positionH relativeFrom="column">
                  <wp:posOffset>3712845</wp:posOffset>
                </wp:positionH>
                <wp:positionV relativeFrom="paragraph">
                  <wp:posOffset>254000</wp:posOffset>
                </wp:positionV>
                <wp:extent cx="2898775" cy="38925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137F" id="Rectangle 11" o:spid="_x0000_s1026" style="position:absolute;left:0;text-align:left;margin-left:292.35pt;margin-top:20pt;width:228.2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cKGwIAABIEAAAOAAAAZHJzL2Uyb0RvYy54bWysU9uO0zAQfUfiHyy/0/RCt2nUdLXqsghp&#10;gRULH+A6TmLheMzYbVq+nrHTli68IfJgeTIzZ86cGa9uD51he4Vegy35ZDTmTFkJlbZNyb99fXiT&#10;c+aDsJUwYFXJj8rz2/XrV6veFWoKLZhKISMQ64velbwNwRVZ5mWrOuFH4JQlZw3YiUAmNlmFoif0&#10;zmTT8fgm6wErhyCV9/T3fnDydcKvayXD57r2KjBTcuIW0onp3MYzW69E0aBwrZYnGuIfWHRCWyp6&#10;gboXQbAd6r+gOi0RPNRhJKHLoK61VKkH6mYy/qOb51Y4lXohcby7yOT/H6z8tH9CpquSzzizoqMR&#10;fSHRhG2MYpNJ1Kd3vqCwZ/eEsUPvHkF+98zCpqUwdYcIfatERaxSfPYiIRqeUtm2/wgVwYtdgCTV&#10;ocYuApII7JAmcrxMRB0Ck/Rzmi/zxWLOmSTfLF9O5/NIKRPFOduhD+8VdCxeSo5EPqGL/aMPQ+g5&#10;JBaz8KCNSVM3lvUlv5nNxynBg9FVdKYmsdluDLK9iHuTvlPdF2GdDrS9Rnclzy9BoohqvLNVqhKE&#10;NsOdSBtL3M+KDMpuoTqSOgjDatJToksL+JOzntay5P7HTqDizHywpPDi7XRJcoRk5PmSdhqvHdsr&#10;h7CSgEoeOBuumzBs/s6hblqqM0mdW7ijmdQ6yRXZDZxOVGnxkuCnRxI3+9pOUb+f8voXAAAA//8D&#10;AFBLAwQUAAYACAAAACEAoNGKY90AAAALAQAADwAAAGRycy9kb3ducmV2LnhtbEyPwUrEMBCG74Lv&#10;EEbw5iatVUu36SIL4lHsCl6zzWxbbCahye6mb2960tsM8/HP99e7aCZ2wdmPliRkGwEMqbN6pF7C&#10;1+HtoQTmgyKtJksoYUEPu+b2plaVtlf6xEsbepZCyFdKwhCCqzj33YBG+Y11SOl2srNRIa1zz/Ws&#10;rincTDwX4pkbNVL6MCiH+wG7n/ZsJLhiT7EM77lol1IfFmfjx7eV8v4uvm6BBYzhD4ZVP6lDk5yO&#10;9kzas0nCU1m8JFRCIVKnFRBFlgM7rlP2CLyp+f8OzS8AAAD//wMAUEsBAi0AFAAGAAgAAAAhALaD&#10;OJL+AAAA4QEAABMAAAAAAAAAAAAAAAAAAAAAAFtDb250ZW50X1R5cGVzXS54bWxQSwECLQAUAAYA&#10;CAAAACEAOP0h/9YAAACUAQAACwAAAAAAAAAAAAAAAAAvAQAAX3JlbHMvLnJlbHNQSwECLQAUAAYA&#10;CAAAACEAyXwXChsCAAASBAAADgAAAAAAAAAAAAAAAAAuAgAAZHJzL2Uyb0RvYy54bWxQSwECLQAU&#10;AAYACAAAACEAoNGKY90AAAALAQAADwAAAAAAAAAAAAAAAAB1BAAAZHJzL2Rvd25yZXYueG1sUEsF&#10;BgAAAAAEAAQA8wAAAH8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6A456" wp14:editId="41DB5FD8">
                <wp:simplePos x="0" y="0"/>
                <wp:positionH relativeFrom="column">
                  <wp:posOffset>3656330</wp:posOffset>
                </wp:positionH>
                <wp:positionV relativeFrom="paragraph">
                  <wp:posOffset>254000</wp:posOffset>
                </wp:positionV>
                <wp:extent cx="400685" cy="41719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A7FB" w14:textId="77777777" w:rsidR="00485F3A" w:rsidRPr="00485F3A" w:rsidRDefault="00485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　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A456" id="Text Box 9" o:spid="_x0000_s1027" type="#_x0000_t202" style="position:absolute;left:0;text-align:left;margin-left:287.9pt;margin-top:20pt;width:31.55pt;height:3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tq9QEAANIDAAAOAAAAZHJzL2Uyb0RvYy54bWysU01v2zAMvQ/YfxB0XxwHydoadYouRYYB&#10;3QfQbXdZlm1hsqhRSuz8+1Gym2bbbZgPsihSj3yP1O3d2Bt2VOg12JLniyVnykqotW1L/u3r/s01&#10;Zz4IWwsDVpX8pDy/275+dTu4Qq2gA1MrZARifTG4knchuCLLvOxUL/wCnLLkbAB7EcjENqtRDITe&#10;m2y1XL7NBsDaIUjlPZ0+TE6+TfhNo2T43DReBWZKTrWFtGJaq7hm21tRtChcp+VchviHKnqhLSU9&#10;Qz2IINgB9V9QvZYIHpqwkNBn0DRaqsSB2OTLP9g8dcKpxIXE8e4sk/9/sPLT8cl9QRbGdzBSAxMJ&#10;7x5B/vDMwq4TtlX3iDB0StSUOI+SZYPzxXw1Su0LH0Gq4SPU1GRxCJCAxgb7qArxZIRODTidRVdj&#10;YJIO19TF6w1nklzr/Cq/2aQMoni+7NCH9wp6FjclR+ppAhfHRx9iMaJ4Dom5PBhd77UxycC22hlk&#10;R0H936dvRv8tzNgYbCFemxDjSWIZiU0Uw1iNTNezBJF0BfWJaCNMY0XPgDZKfKc/ZwMNVcn9z4NA&#10;xZn5YEm8m3y9jlOYjPXmakUGXnqqS4+wsgOaVQKbtrswTe7BoW47yjW1y8I9Cd7oJMZLXTMBGpyk&#10;0TzkcTIv7RT18hS3vwAAAP//AwBQSwMEFAAGAAgAAAAhAAUtkmPfAAAACgEAAA8AAABkcnMvZG93&#10;bnJldi54bWxMj8tOwzAQRfdI/IM1SOyozSNtE+JUVSQWXYCEYcPOiZ2HsMdR7Lbp3zOsYDmao3vP&#10;LXeLd+xk5zgGlHC/EsAstsGM2Ev4/Hi52wKLSaPRLqCVcLERdtX1VakLE874bk8q9YxCMBZawpDS&#10;VHAe28F6HVdhski/LsxeJzrnnptZnyncO/4gxJp7PSI1DHqy9WDbb3X0EnKF+lXVzWWfv7muO3yp&#10;gxO1lLc3y/4ZWLJL+oPhV5/UoSKnJhzRROYkZJuM1JOEJ0GbCFg/bnNgDZEi2wCvSv5/QvUDAAD/&#10;/wMAUEsBAi0AFAAGAAgAAAAhALaDOJL+AAAA4QEAABMAAAAAAAAAAAAAAAAAAAAAAFtDb250ZW50&#10;X1R5cGVzXS54bWxQSwECLQAUAAYACAAAACEAOP0h/9YAAACUAQAACwAAAAAAAAAAAAAAAAAvAQAA&#10;X3JlbHMvLnJlbHNQSwECLQAUAAYACAAAACEA3F97avUBAADSAwAADgAAAAAAAAAAAAAAAAAuAgAA&#10;ZHJzL2Uyb0RvYy54bWxQSwECLQAUAAYACAAAACEABS2SY98AAAAKAQAADwAAAAAAAAAAAAAAAABP&#10;BAAAZHJzL2Rvd25yZXYueG1sUEsFBgAAAAAEAAQA8wAAAFsFAAAAAA==&#10;" stroked="f" strokeweight=".5pt">
                <v:textbox style="layout-flow:vertical-ideographic">
                  <w:txbxContent>
                    <w:p w14:paraId="24B8A7FB" w14:textId="77777777" w:rsidR="00485F3A" w:rsidRPr="00485F3A" w:rsidRDefault="00485F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所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8AAD4" wp14:editId="39BE33D3">
                <wp:simplePos x="0" y="0"/>
                <wp:positionH relativeFrom="column">
                  <wp:posOffset>5558790</wp:posOffset>
                </wp:positionH>
                <wp:positionV relativeFrom="paragraph">
                  <wp:posOffset>254000</wp:posOffset>
                </wp:positionV>
                <wp:extent cx="400685" cy="41719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1FE23" w14:textId="77777777" w:rsidR="00485F3A" w:rsidRPr="00485F3A" w:rsidRDefault="00485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　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AAD4" id="Text Box 10" o:spid="_x0000_s1028" type="#_x0000_t202" style="position:absolute;left:0;text-align:left;margin-left:437.7pt;margin-top:20pt;width:31.5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4r9wEAANIDAAAOAAAAZHJzL2Uyb0RvYy54bWysU01v2zAMvQ/YfxB0XxwHydoacYouRYYB&#10;3QfQbXdZlm1hsqhRSuz8+1FymmbrrZgPsihSj3yP1Pp27A07KPQabMnz2ZwzZSXU2rYl//F99+6a&#10;Mx+ErYUBq0p+VJ7fbt6+WQ+uUAvowNQKGYFYXwyu5F0IrsgyLzvVCz8Dpyw5G8BeBDKxzWoUA6H3&#10;JlvM5++zAbB2CFJ5T6f3k5NvEn7TKBm+No1XgZmSU20hrZjWKq7ZZi2KFoXrtDyVIV5RRS+0paRn&#10;qHsRBNujfgHVa4ngoQkzCX0GTaOlShyITT7/h81jJ5xKXEgc784y+f8HK78cHt03ZGH8ACM1MJHw&#10;7gHkL88sbDthW3WHCEOnRE2J8yhZNjhfnK5GqX3hI0g1fIaamiz2ARLQ2GAfVSGejNCpAcez6GoM&#10;TNLhkrp4veJMkmuZX+U3q5RBFE+XHfrwUUHP4qbkSD1N4OLw4EMsRhRPITGXB6PrnTYmGdhWW4Ps&#10;IKj/u/Sd0P8KMzYGW4jXJsR4klhGYhPFMFYj03XJFxEikq6gPhJthGms6BnQRomf9OdsoKEquf+9&#10;F6g4M58siXeTL5dxCpOxXF0tyMBLT3XpEVZ2QLNKYNN2G6bJ3TvUbUe5pnZZuCPBG53EeK7rRIAG&#10;J2l0GvI4mZd2inp+ips/AAAA//8DAFBLAwQUAAYACAAAACEAfyjHNd8AAAAKAQAADwAAAGRycy9k&#10;b3ducmV2LnhtbEyPy07DMBBF90j8gzVI7KgNNDRJ41RVJBZdgIRh052TOA9hj6PYbdO/Z1jBcjRH&#10;955b7BZn2dnMYfQo4XElgBlsfDtiL+Hr8/UhBRaixlZbj0bC1QTYlbc3hc5bf8EPc1axZxSCIdcS&#10;hhinnPPQDMbpsPKTQfp1fnY60jn3vJ31hcKd5U9CvHCnR6SGQU+mGkzzrU5OQqZQv6mqvu6zd9t1&#10;h6M6WFFJeX+37LfAolniHwy/+qQOJTnV/oRtYFZCuknWhEpYC9pEQPacJsBqIkWyAV4W/P+E8gcA&#10;AP//AwBQSwECLQAUAAYACAAAACEAtoM4kv4AAADhAQAAEwAAAAAAAAAAAAAAAAAAAAAAW0NvbnRl&#10;bnRfVHlwZXNdLnhtbFBLAQItABQABgAIAAAAIQA4/SH/1gAAAJQBAAALAAAAAAAAAAAAAAAAAC8B&#10;AABfcmVscy8ucmVsc1BLAQItABQABgAIAAAAIQBBGt4r9wEAANIDAAAOAAAAAAAAAAAAAAAAAC4C&#10;AABkcnMvZTJvRG9jLnhtbFBLAQItABQABgAIAAAAIQB/KMc13wAAAAoBAAAPAAAAAAAAAAAAAAAA&#10;AFEEAABkcnMvZG93bnJldi54bWxQSwUGAAAAAAQABADzAAAAXQUAAAAA&#10;" stroked="f" strokeweight=".5pt">
                <v:textbox style="layout-flow:vertical-ideographic">
                  <w:txbxContent>
                    <w:p w14:paraId="3A41FE23" w14:textId="77777777" w:rsidR="00485F3A" w:rsidRPr="00485F3A" w:rsidRDefault="00485F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主　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33BD" w:rsidRPr="007A44F3" w:rsidSect="00BD6161">
      <w:pgSz w:w="11907" w:h="16839" w:code="9"/>
      <w:pgMar w:top="851" w:right="567" w:bottom="1134" w:left="85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546E" w14:textId="77777777" w:rsidR="007B1533" w:rsidRDefault="007B1533" w:rsidP="003468AF">
      <w:r>
        <w:separator/>
      </w:r>
    </w:p>
  </w:endnote>
  <w:endnote w:type="continuationSeparator" w:id="0">
    <w:p w14:paraId="1B67128C" w14:textId="77777777" w:rsidR="007B1533" w:rsidRDefault="007B1533" w:rsidP="0034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2693" w14:textId="77777777" w:rsidR="007B1533" w:rsidRDefault="007B1533" w:rsidP="003468AF">
      <w:r>
        <w:separator/>
      </w:r>
    </w:p>
  </w:footnote>
  <w:footnote w:type="continuationSeparator" w:id="0">
    <w:p w14:paraId="65C97A81" w14:textId="77777777" w:rsidR="007B1533" w:rsidRDefault="007B1533" w:rsidP="0034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6B6C"/>
    <w:multiLevelType w:val="hybridMultilevel"/>
    <w:tmpl w:val="573AD9BA"/>
    <w:lvl w:ilvl="0" w:tplc="7E5E7D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327EC"/>
    <w:multiLevelType w:val="hybridMultilevel"/>
    <w:tmpl w:val="05DAFDD8"/>
    <w:lvl w:ilvl="0" w:tplc="6730F1A6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0363013">
    <w:abstractNumId w:val="0"/>
  </w:num>
  <w:num w:numId="2" w16cid:durableId="81961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F8"/>
    <w:rsid w:val="000120EC"/>
    <w:rsid w:val="00072F9C"/>
    <w:rsid w:val="00083925"/>
    <w:rsid w:val="00174A35"/>
    <w:rsid w:val="00177AC3"/>
    <w:rsid w:val="001E6518"/>
    <w:rsid w:val="00260F45"/>
    <w:rsid w:val="00282749"/>
    <w:rsid w:val="002D7112"/>
    <w:rsid w:val="00342659"/>
    <w:rsid w:val="00344D35"/>
    <w:rsid w:val="003468AF"/>
    <w:rsid w:val="003871B2"/>
    <w:rsid w:val="00394EAD"/>
    <w:rsid w:val="003A7B73"/>
    <w:rsid w:val="003E4E89"/>
    <w:rsid w:val="003F0600"/>
    <w:rsid w:val="003F5003"/>
    <w:rsid w:val="004155CB"/>
    <w:rsid w:val="00424005"/>
    <w:rsid w:val="004515B8"/>
    <w:rsid w:val="00485F3A"/>
    <w:rsid w:val="005159F5"/>
    <w:rsid w:val="005876FD"/>
    <w:rsid w:val="005933BD"/>
    <w:rsid w:val="0065187F"/>
    <w:rsid w:val="0068004A"/>
    <w:rsid w:val="006913C2"/>
    <w:rsid w:val="006926E0"/>
    <w:rsid w:val="00692B0C"/>
    <w:rsid w:val="006A5E71"/>
    <w:rsid w:val="006D49F8"/>
    <w:rsid w:val="006D4D67"/>
    <w:rsid w:val="006E15F8"/>
    <w:rsid w:val="006E6807"/>
    <w:rsid w:val="00743585"/>
    <w:rsid w:val="007A44F3"/>
    <w:rsid w:val="007A5D20"/>
    <w:rsid w:val="007B1533"/>
    <w:rsid w:val="007E70B8"/>
    <w:rsid w:val="008179B7"/>
    <w:rsid w:val="00892A1A"/>
    <w:rsid w:val="008E06E3"/>
    <w:rsid w:val="0092208C"/>
    <w:rsid w:val="009301C5"/>
    <w:rsid w:val="00966D62"/>
    <w:rsid w:val="00972C9E"/>
    <w:rsid w:val="00997DF4"/>
    <w:rsid w:val="009B503F"/>
    <w:rsid w:val="009B66BC"/>
    <w:rsid w:val="00A10473"/>
    <w:rsid w:val="00AC41A7"/>
    <w:rsid w:val="00AE3915"/>
    <w:rsid w:val="00B165C4"/>
    <w:rsid w:val="00B3433D"/>
    <w:rsid w:val="00B67A2E"/>
    <w:rsid w:val="00BD6161"/>
    <w:rsid w:val="00BF1394"/>
    <w:rsid w:val="00C11971"/>
    <w:rsid w:val="00C36C15"/>
    <w:rsid w:val="00C4681F"/>
    <w:rsid w:val="00CF7813"/>
    <w:rsid w:val="00D36252"/>
    <w:rsid w:val="00DC385C"/>
    <w:rsid w:val="00DE461F"/>
    <w:rsid w:val="00DE6217"/>
    <w:rsid w:val="00E33A7D"/>
    <w:rsid w:val="00E900B4"/>
    <w:rsid w:val="00EC2BD7"/>
    <w:rsid w:val="00F0193D"/>
    <w:rsid w:val="00FC03E2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60873"/>
  <w15:docId w15:val="{57940A76-2533-49D1-B6FA-455F3073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926E0"/>
    <w:pPr>
      <w:ind w:leftChars="400" w:left="840"/>
    </w:pPr>
  </w:style>
  <w:style w:type="table" w:styleId="a6">
    <w:name w:val="Table Grid"/>
    <w:basedOn w:val="a1"/>
    <w:uiPriority w:val="59"/>
    <w:rsid w:val="00D3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6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8AF"/>
  </w:style>
  <w:style w:type="paragraph" w:styleId="a9">
    <w:name w:val="footer"/>
    <w:basedOn w:val="a"/>
    <w:link w:val="aa"/>
    <w:uiPriority w:val="99"/>
    <w:unhideWhenUsed/>
    <w:rsid w:val="00346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8AF"/>
  </w:style>
  <w:style w:type="paragraph" w:styleId="ab">
    <w:name w:val="Revision"/>
    <w:hidden/>
    <w:uiPriority w:val="99"/>
    <w:semiHidden/>
    <w:rsid w:val="0028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ntax02</cp:lastModifiedBy>
  <cp:revision>11</cp:revision>
  <cp:lastPrinted>2024-10-08T05:44:00Z</cp:lastPrinted>
  <dcterms:created xsi:type="dcterms:W3CDTF">2024-04-18T05:24:00Z</dcterms:created>
  <dcterms:modified xsi:type="dcterms:W3CDTF">2024-10-08T05:46:00Z</dcterms:modified>
</cp:coreProperties>
</file>